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D" w:rsidRDefault="00E91FCB" w:rsidP="00FA09EF">
      <w:pPr>
        <w:jc w:val="center"/>
        <w:rPr>
          <w:rFonts w:ascii="宋体" w:hAnsi="宋体"/>
          <w:b/>
          <w:sz w:val="44"/>
          <w:szCs w:val="44"/>
        </w:rPr>
      </w:pPr>
      <w:r w:rsidRPr="00E91FCB">
        <w:rPr>
          <w:rFonts w:hint="eastAsia"/>
          <w:b/>
          <w:kern w:val="0"/>
          <w:sz w:val="44"/>
          <w:szCs w:val="44"/>
        </w:rPr>
        <w:t>§</w:t>
      </w:r>
      <w:r w:rsidR="00DE7311">
        <w:rPr>
          <w:rFonts w:ascii="宋体" w:hAnsi="宋体" w:hint="eastAsia"/>
          <w:b/>
          <w:sz w:val="44"/>
          <w:szCs w:val="44"/>
        </w:rPr>
        <w:t>16</w:t>
      </w:r>
      <w:r>
        <w:rPr>
          <w:rFonts w:ascii="宋体" w:hAnsi="宋体" w:hint="eastAsia"/>
          <w:b/>
          <w:sz w:val="44"/>
          <w:szCs w:val="44"/>
        </w:rPr>
        <w:t>.1.1  分式的概念</w:t>
      </w:r>
      <w:r w:rsidR="007F6B8D">
        <w:rPr>
          <w:rFonts w:ascii="宋体" w:hAnsi="宋体" w:hint="eastAsia"/>
          <w:b/>
          <w:sz w:val="44"/>
          <w:szCs w:val="44"/>
        </w:rPr>
        <w:t xml:space="preserve">教案  </w:t>
      </w:r>
    </w:p>
    <w:p w:rsidR="007F6B8D" w:rsidRPr="007F6B8D" w:rsidRDefault="007F6B8D" w:rsidP="00FA09EF">
      <w:pPr>
        <w:jc w:val="center"/>
        <w:rPr>
          <w:rFonts w:ascii="宋体" w:hAnsi="宋体"/>
          <w:b/>
          <w:sz w:val="24"/>
        </w:rPr>
      </w:pPr>
    </w:p>
    <w:tbl>
      <w:tblPr>
        <w:tblpPr w:leftFromText="180" w:rightFromText="180" w:vertAnchor="page" w:horzAnchor="margin" w:tblpY="262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720"/>
        <w:gridCol w:w="210"/>
        <w:gridCol w:w="3621"/>
        <w:gridCol w:w="845"/>
        <w:gridCol w:w="1296"/>
        <w:gridCol w:w="697"/>
        <w:gridCol w:w="1524"/>
      </w:tblGrid>
      <w:tr w:rsidR="007F6B8D" w:rsidRPr="00D3003C" w:rsidTr="007F6B8D">
        <w:trPr>
          <w:trHeight w:val="346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ordWrap w:val="0"/>
              <w:ind w:left="342" w:hangingChars="162" w:hanging="342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8E7E92" w:rsidRDefault="00E91FCB" w:rsidP="007F6B8D">
            <w:pPr>
              <w:widowControl/>
              <w:wordWrap w:val="0"/>
              <w:jc w:val="center"/>
              <w:rPr>
                <w:b/>
                <w:kern w:val="0"/>
                <w:sz w:val="18"/>
                <w:szCs w:val="18"/>
              </w:rPr>
            </w:pPr>
            <w:r w:rsidRPr="00BD4A3A">
              <w:rPr>
                <w:rFonts w:hint="eastAsia"/>
                <w:b/>
                <w:kern w:val="0"/>
                <w:szCs w:val="21"/>
              </w:rPr>
              <w:t>§</w:t>
            </w:r>
            <w:r w:rsidR="00DE7311">
              <w:rPr>
                <w:rFonts w:hint="eastAsia"/>
                <w:b/>
                <w:kern w:val="0"/>
                <w:szCs w:val="21"/>
              </w:rPr>
              <w:t>16</w:t>
            </w:r>
            <w:r w:rsidRPr="00BD4A3A">
              <w:rPr>
                <w:rFonts w:hint="eastAsia"/>
                <w:b/>
                <w:kern w:val="0"/>
                <w:szCs w:val="21"/>
              </w:rPr>
              <w:t xml:space="preserve">.1.1 </w:t>
            </w:r>
            <w:r w:rsidRPr="00BD4A3A">
              <w:rPr>
                <w:rFonts w:hint="eastAsia"/>
                <w:b/>
                <w:kern w:val="0"/>
                <w:szCs w:val="21"/>
              </w:rPr>
              <w:t>分式的概念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授课班级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8E7E92" w:rsidRDefault="00C9043D" w:rsidP="007F6B8D">
            <w:pPr>
              <w:widowControl/>
              <w:wordWrap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8.</w:t>
            </w:r>
            <w:r w:rsidR="00235326">
              <w:rPr>
                <w:rFonts w:hint="eastAsia"/>
                <w:b/>
                <w:kern w:val="0"/>
                <w:sz w:val="24"/>
              </w:rPr>
              <w:t>18</w:t>
            </w:r>
          </w:p>
        </w:tc>
      </w:tr>
      <w:tr w:rsidR="007F6B8D" w:rsidRPr="00565225" w:rsidTr="007F6B8D">
        <w:trPr>
          <w:trHeight w:val="3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目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知识</w:t>
            </w:r>
          </w:p>
        </w:tc>
        <w:tc>
          <w:tcPr>
            <w:tcW w:w="8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E91FCB" w:rsidRDefault="00E91FCB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 </w:t>
            </w:r>
            <w:r w:rsidR="00814BB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91FCB">
              <w:rPr>
                <w:rFonts w:ascii="宋体" w:hAnsi="宋体" w:hint="eastAsia"/>
                <w:b/>
                <w:szCs w:val="21"/>
              </w:rPr>
              <w:t>使学生经历分式概念的形成过程,了解分式、整式、有理式的概念及它们区别与联系.</w:t>
            </w:r>
          </w:p>
          <w:p w:rsidR="007F6B8D" w:rsidRPr="00E91FCB" w:rsidRDefault="00E91FCB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2 </w:t>
            </w:r>
            <w:r w:rsidR="00814BB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91FCB">
              <w:rPr>
                <w:rFonts w:ascii="宋体" w:hAnsi="宋体" w:hint="eastAsia"/>
                <w:b/>
                <w:szCs w:val="21"/>
              </w:rPr>
              <w:t>使学生掌握分式有意义的条件,认识事物的联系与制约关系.</w:t>
            </w:r>
          </w:p>
          <w:p w:rsidR="007F6B8D" w:rsidRPr="00164EDC" w:rsidRDefault="00E91FCB" w:rsidP="007F6B8D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 </w:t>
            </w:r>
            <w:r w:rsidR="00814BB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91FCB">
              <w:rPr>
                <w:rFonts w:ascii="宋体" w:hAnsi="宋体" w:hint="eastAsia"/>
                <w:b/>
                <w:szCs w:val="21"/>
              </w:rPr>
              <w:t>培养学生对事物用类比的思想方法进行探索分析.</w:t>
            </w:r>
          </w:p>
        </w:tc>
      </w:tr>
      <w:tr w:rsidR="007F6B8D" w:rsidRPr="00565225" w:rsidTr="007F6B8D">
        <w:trPr>
          <w:trHeight w:val="3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8D" w:rsidRPr="00565225" w:rsidRDefault="007F6B8D" w:rsidP="007F6B8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81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ordWrap w:val="0"/>
              <w:ind w:firstLineChars="100" w:firstLine="241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 w:rsidR="007F6B8D" w:rsidRPr="00565225" w:rsidTr="007F6B8D">
        <w:trPr>
          <w:trHeight w:val="3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8D" w:rsidRPr="00565225" w:rsidRDefault="007F6B8D" w:rsidP="007F6B8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情感</w:t>
            </w:r>
          </w:p>
        </w:tc>
        <w:tc>
          <w:tcPr>
            <w:tcW w:w="81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ind w:firstLineChars="100" w:firstLine="241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 w:rsidR="007F6B8D" w:rsidRPr="00565225" w:rsidTr="007F6B8D">
        <w:trPr>
          <w:trHeight w:val="35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教学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CA03E3" w:rsidRDefault="00CA03E3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CA03E3">
              <w:rPr>
                <w:rFonts w:ascii="宋体" w:hAnsi="宋体" w:hint="eastAsia"/>
                <w:b/>
                <w:szCs w:val="21"/>
                <w:lang w:val="en-GB"/>
              </w:rPr>
              <w:t>了解分式的形式</w:t>
            </w:r>
            <w:r w:rsidRPr="00CA03E3">
              <w:rPr>
                <w:rFonts w:ascii="宋体" w:hAnsi="宋体"/>
                <w:b/>
                <w:i/>
                <w:iCs/>
                <w:position w:val="-24"/>
                <w:szCs w:val="21"/>
                <w:lang w:val="en-GB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0" type="#_x0000_t75" style="width:12.6pt;height:26.4pt" o:ole="">
                  <v:imagedata r:id="rId7" o:title=""/>
                </v:shape>
                <o:OLEObject Type="Embed" ProgID="Equation.3" ShapeID="_x0000_i1530" DrawAspect="Content" ObjectID="_1684780011" r:id="rId8"/>
              </w:object>
            </w:r>
            <w:r w:rsidRPr="00CA03E3">
              <w:rPr>
                <w:rFonts w:ascii="宋体" w:hAnsi="宋体" w:hint="eastAsia"/>
                <w:b/>
                <w:szCs w:val="21"/>
                <w:lang w:val="en-GB"/>
              </w:rPr>
              <w:t>（A、B是整式）并理解分式概念中的“一个特点”：分母含有字母；“一个要求”：字母的取值要使分母的值不能为零；</w:t>
            </w:r>
          </w:p>
        </w:tc>
      </w:tr>
      <w:tr w:rsidR="007F6B8D" w:rsidRPr="00D3003C" w:rsidTr="007F6B8D">
        <w:trPr>
          <w:trHeight w:val="30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教学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难点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CA03E3" w:rsidRDefault="00CA03E3" w:rsidP="007F6B8D">
            <w:pPr>
              <w:spacing w:line="400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CA03E3">
              <w:rPr>
                <w:rFonts w:ascii="宋体" w:hAnsi="宋体" w:hint="eastAsia"/>
                <w:b/>
                <w:szCs w:val="21"/>
                <w:lang w:val="en-GB"/>
              </w:rPr>
              <w:t>理解分式中的分母含有字母以及字母的取值要使分母的值不能为零.</w:t>
            </w:r>
          </w:p>
        </w:tc>
      </w:tr>
      <w:tr w:rsidR="007F6B8D" w:rsidRPr="00D3003C" w:rsidTr="007F6B8D">
        <w:trPr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学情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分析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D73379" w:rsidRDefault="00D73379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73379">
              <w:rPr>
                <w:rFonts w:hint="eastAsia"/>
                <w:b/>
              </w:rPr>
              <w:t>通过</w:t>
            </w:r>
            <w:r>
              <w:rPr>
                <w:rFonts w:hint="eastAsia"/>
                <w:b/>
              </w:rPr>
              <w:t>对</w:t>
            </w:r>
            <w:r w:rsidRPr="00D73379">
              <w:rPr>
                <w:rFonts w:hint="eastAsia"/>
                <w:b/>
              </w:rPr>
              <w:t>分数的</w:t>
            </w:r>
            <w:r>
              <w:rPr>
                <w:rFonts w:hint="eastAsia"/>
                <w:b/>
              </w:rPr>
              <w:t>回顾</w:t>
            </w:r>
            <w:r w:rsidRPr="00D73379">
              <w:rPr>
                <w:rFonts w:hint="eastAsia"/>
                <w:b/>
              </w:rPr>
              <w:t>，学生可能会用分数的定义去理解分式．但是在分式中，它的分母不是具体的数，而是含有字母的整式。为了学生能切实掌握所学知识，在教学中对于教材中的例题和练习题，作了适当的延伸拓展和变式处理．还特别设计了反馈练习。</w:t>
            </w:r>
          </w:p>
        </w:tc>
      </w:tr>
      <w:tr w:rsidR="007F6B8D" w:rsidRPr="00D3003C" w:rsidTr="007F6B8D">
        <w:trPr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教学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CA03E3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CA03E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课件，多媒体</w:t>
            </w:r>
          </w:p>
        </w:tc>
      </w:tr>
      <w:tr w:rsidR="007F6B8D" w:rsidRPr="00565225" w:rsidTr="00581707">
        <w:trPr>
          <w:trHeight w:val="723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37" w:rsidRDefault="007D6037" w:rsidP="007D60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</w:t>
            </w:r>
          </w:p>
          <w:p w:rsidR="007F6B8D" w:rsidRPr="00565225" w:rsidRDefault="007D6037" w:rsidP="007D60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案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7D6037" w:rsidRDefault="00581707" w:rsidP="0058170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="007F6B8D" w:rsidRPr="007D60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D60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D6037" w:rsidRPr="007D6037">
              <w:rPr>
                <w:rFonts w:hint="eastAsia"/>
                <w:b/>
                <w:szCs w:val="21"/>
              </w:rPr>
              <w:t>学习目标</w:t>
            </w:r>
          </w:p>
          <w:p w:rsidR="00581707" w:rsidRDefault="00581707" w:rsidP="0058170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1 分式的定义：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形如</w:t>
            </w:r>
            <w:r w:rsidRPr="00581707">
              <w:rPr>
                <w:rFonts w:ascii="宋体" w:hAnsi="宋体"/>
                <w:b/>
                <w:i/>
                <w:iCs/>
                <w:position w:val="-24"/>
                <w:szCs w:val="21"/>
                <w:lang w:val="en-GB"/>
              </w:rPr>
              <w:object w:dxaOrig="300" w:dyaOrig="620">
                <v:shape id="_x0000_i1531" type="#_x0000_t75" style="width:12.6pt;height:26.4pt" o:ole="">
                  <v:imagedata r:id="rId7" o:title=""/>
                </v:shape>
                <o:OLEObject Type="Embed" ProgID="Equation.3" ShapeID="_x0000_i1531" DrawAspect="Content" ObjectID="_1684780012" r:id="rId9"/>
              </w:objec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(</w:t>
            </w:r>
            <w:r w:rsidRPr="00581707">
              <w:rPr>
                <w:rFonts w:ascii="宋体" w:hAnsi="宋体" w:hint="eastAsia"/>
                <w:b/>
                <w:iCs/>
                <w:szCs w:val="21"/>
                <w:lang w:val="en-GB"/>
              </w:rPr>
              <w:t>A、B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是</w:t>
            </w:r>
            <w:r w:rsidR="008F6041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  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，且</w:t>
            </w:r>
            <w:r w:rsidRPr="00581707">
              <w:rPr>
                <w:rFonts w:ascii="宋体" w:hAnsi="宋体" w:hint="eastAsia"/>
                <w:b/>
                <w:iCs/>
                <w:szCs w:val="21"/>
                <w:lang w:val="en-GB"/>
              </w:rPr>
              <w:t>B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中含有</w:t>
            </w:r>
            <w:r w:rsidR="008F6041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  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，</w:t>
            </w:r>
            <w:r w:rsidRPr="00581707">
              <w:rPr>
                <w:rFonts w:ascii="宋体" w:hAnsi="宋体" w:hint="eastAsia"/>
                <w:b/>
                <w:iCs/>
                <w:szCs w:val="21"/>
                <w:lang w:val="en-GB"/>
              </w:rPr>
              <w:t>B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≠</w:t>
            </w:r>
            <w:r w:rsidR="008F6041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</w:t>
            </w:r>
            <w:r w:rsidRPr="00581707">
              <w:rPr>
                <w:rFonts w:ascii="宋体" w:hAnsi="宋体" w:hint="eastAsia"/>
                <w:b/>
                <w:szCs w:val="21"/>
                <w:lang w:val="en-GB"/>
              </w:rPr>
              <w:t>)的式子，叫做</w:t>
            </w:r>
            <w:r w:rsidRPr="00581707">
              <w:rPr>
                <w:rFonts w:ascii="宋体" w:hAnsi="宋体" w:hint="eastAsia"/>
                <w:b/>
                <w:bCs/>
                <w:szCs w:val="21"/>
                <w:lang w:val="en-GB"/>
              </w:rPr>
              <w:t>分式</w:t>
            </w:r>
            <w:r w:rsidR="00940C54">
              <w:rPr>
                <w:rFonts w:ascii="宋体" w:hAnsi="宋体" w:hint="eastAsia"/>
                <w:b/>
                <w:bCs/>
                <w:szCs w:val="21"/>
                <w:lang w:val="en-GB"/>
              </w:rPr>
              <w:t>.</w:t>
            </w:r>
          </w:p>
          <w:p w:rsidR="00581707" w:rsidRPr="001C65BB" w:rsidRDefault="008F6041" w:rsidP="0058170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2</w:t>
            </w:r>
            <w:r w:rsidR="00D904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F6041">
              <w:rPr>
                <w:rFonts w:ascii="宋体" w:hAnsi="宋体" w:hint="eastAsia"/>
                <w:b/>
                <w:iCs/>
                <w:szCs w:val="21"/>
                <w:lang w:val="en-GB"/>
              </w:rPr>
              <w:t>分式</w:t>
            </w:r>
            <w:r w:rsidR="001C65BB" w:rsidRPr="00581707">
              <w:rPr>
                <w:rFonts w:ascii="宋体" w:hAnsi="宋体"/>
                <w:b/>
                <w:i/>
                <w:iCs/>
                <w:position w:val="-24"/>
                <w:szCs w:val="21"/>
                <w:lang w:val="en-GB"/>
              </w:rPr>
              <w:object w:dxaOrig="300" w:dyaOrig="620">
                <v:shape id="_x0000_i1532" type="#_x0000_t75" style="width:12.6pt;height:26.4pt" o:ole="">
                  <v:imagedata r:id="rId7" o:title=""/>
                </v:shape>
                <o:OLEObject Type="Embed" ProgID="Equation.3" ShapeID="_x0000_i1532" DrawAspect="Content" ObjectID="_1684780013" r:id="rId10"/>
              </w:object>
            </w:r>
            <w:r w:rsidRPr="008F6041">
              <w:rPr>
                <w:rFonts w:ascii="宋体" w:hAnsi="宋体" w:hint="eastAsia"/>
                <w:b/>
                <w:iCs/>
                <w:szCs w:val="21"/>
                <w:lang w:val="en-GB"/>
              </w:rPr>
              <w:t>有意义</w:t>
            </w:r>
            <w:r w:rsidR="001C65BB" w:rsidRPr="008F6041">
              <w:rPr>
                <w:rFonts w:ascii="宋体" w:hAnsi="宋体"/>
                <w:b/>
                <w:iCs/>
                <w:position w:val="-6"/>
                <w:szCs w:val="21"/>
                <w:lang w:val="en-GB"/>
              </w:rPr>
              <w:object w:dxaOrig="340" w:dyaOrig="240">
                <v:shape id="_x0000_i1533" type="#_x0000_t75" style="width:17.4pt;height:12pt" o:ole="">
                  <v:imagedata r:id="rId11" o:title=""/>
                </v:shape>
                <o:OLEObject Type="Embed" ProgID="Equation.3" ShapeID="_x0000_i1533" DrawAspect="Content" ObjectID="_1684780014" r:id="rId12"/>
              </w:object>
            </w:r>
            <w:r w:rsidR="001C65BB">
              <w:rPr>
                <w:rFonts w:ascii="宋体" w:hAnsi="宋体" w:hint="eastAsia"/>
                <w:b/>
                <w:iCs/>
                <w:szCs w:val="21"/>
                <w:lang w:val="en-GB"/>
              </w:rPr>
              <w:t>B</w:t>
            </w:r>
            <w:r w:rsidR="001C65BB" w:rsidRPr="00581707">
              <w:rPr>
                <w:rFonts w:ascii="宋体" w:hAnsi="宋体" w:hint="eastAsia"/>
                <w:b/>
                <w:szCs w:val="21"/>
                <w:lang w:val="en-GB"/>
              </w:rPr>
              <w:t>≠</w:t>
            </w:r>
            <w:r w:rsidR="001C65BB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</w:t>
            </w:r>
            <w:r w:rsidR="001C65BB">
              <w:rPr>
                <w:rFonts w:ascii="宋体" w:hAnsi="宋体" w:hint="eastAsia"/>
                <w:b/>
                <w:szCs w:val="21"/>
                <w:lang w:val="en-GB"/>
              </w:rPr>
              <w:t>；</w:t>
            </w:r>
            <w:r w:rsidR="001C65BB" w:rsidRPr="001C65BB">
              <w:rPr>
                <w:rFonts w:ascii="宋体" w:hAnsi="宋体" w:hint="eastAsia"/>
                <w:b/>
                <w:iCs/>
                <w:szCs w:val="21"/>
                <w:lang w:val="en-GB"/>
              </w:rPr>
              <w:t>分式</w:t>
            </w:r>
            <w:r w:rsidR="001C65BB" w:rsidRPr="001C65BB">
              <w:rPr>
                <w:rFonts w:ascii="宋体" w:hAnsi="宋体"/>
                <w:b/>
                <w:i/>
                <w:iCs/>
                <w:position w:val="-24"/>
                <w:szCs w:val="21"/>
                <w:lang w:val="en-GB"/>
              </w:rPr>
              <w:object w:dxaOrig="300" w:dyaOrig="620">
                <v:shape id="_x0000_i1534" type="#_x0000_t75" style="width:12.6pt;height:26.4pt" o:ole="">
                  <v:imagedata r:id="rId7" o:title=""/>
                </v:shape>
                <o:OLEObject Type="Embed" ProgID="Equation.3" ShapeID="_x0000_i1534" DrawAspect="Content" ObjectID="_1684780015" r:id="rId13"/>
              </w:object>
            </w:r>
            <w:r w:rsidR="001C65BB" w:rsidRPr="001C65BB">
              <w:rPr>
                <w:rFonts w:ascii="宋体" w:hAnsi="宋体" w:hint="eastAsia"/>
                <w:b/>
                <w:iCs/>
                <w:szCs w:val="21"/>
                <w:lang w:val="en-GB"/>
              </w:rPr>
              <w:t>没有意义</w:t>
            </w:r>
            <w:r w:rsidR="001154EE" w:rsidRPr="008F6041">
              <w:rPr>
                <w:rFonts w:ascii="宋体" w:hAnsi="宋体"/>
                <w:b/>
                <w:iCs/>
                <w:position w:val="-6"/>
                <w:szCs w:val="21"/>
                <w:lang w:val="en-GB"/>
              </w:rPr>
              <w:object w:dxaOrig="340" w:dyaOrig="240">
                <v:shape id="_x0000_i1535" type="#_x0000_t75" style="width:17.4pt;height:12pt" o:ole="">
                  <v:imagedata r:id="rId11" o:title=""/>
                </v:shape>
                <o:OLEObject Type="Embed" ProgID="Equation.3" ShapeID="_x0000_i1535" DrawAspect="Content" ObjectID="_1684780016" r:id="rId14"/>
              </w:object>
            </w:r>
            <w:r w:rsidR="001154EE">
              <w:rPr>
                <w:rFonts w:ascii="宋体" w:hAnsi="宋体" w:hint="eastAsia"/>
                <w:b/>
                <w:iCs/>
                <w:szCs w:val="21"/>
                <w:lang w:val="en-GB"/>
              </w:rPr>
              <w:t xml:space="preserve">B </w:t>
            </w:r>
            <w:r w:rsidR="001154EE">
              <w:rPr>
                <w:rFonts w:ascii="宋体" w:hAnsi="宋体" w:hint="eastAsia"/>
                <w:b/>
                <w:szCs w:val="21"/>
                <w:lang w:val="en-GB"/>
              </w:rPr>
              <w:t>=</w:t>
            </w:r>
            <w:r w:rsidR="001154EE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</w:t>
            </w:r>
            <w:r w:rsidR="001154EE">
              <w:rPr>
                <w:rFonts w:ascii="宋体" w:hAnsi="宋体" w:hint="eastAsia"/>
                <w:b/>
                <w:szCs w:val="21"/>
                <w:lang w:val="en-GB"/>
              </w:rPr>
              <w:t>；</w:t>
            </w:r>
            <w:r w:rsidR="001154EE" w:rsidRPr="000C77DE">
              <w:rPr>
                <w:rFonts w:ascii="宋体" w:hAnsi="宋体" w:hint="eastAsia"/>
                <w:b/>
                <w:iCs/>
                <w:szCs w:val="21"/>
                <w:lang w:val="en-GB"/>
              </w:rPr>
              <w:t>分式</w:t>
            </w:r>
            <w:r w:rsidR="000C77DE" w:rsidRPr="001C65BB">
              <w:rPr>
                <w:rFonts w:ascii="宋体" w:hAnsi="宋体"/>
                <w:b/>
                <w:i/>
                <w:iCs/>
                <w:position w:val="-24"/>
                <w:szCs w:val="21"/>
                <w:lang w:val="en-GB"/>
              </w:rPr>
              <w:object w:dxaOrig="300" w:dyaOrig="620">
                <v:shape id="_x0000_i1536" type="#_x0000_t75" style="width:12.6pt;height:26.4pt" o:ole="">
                  <v:imagedata r:id="rId7" o:title=""/>
                </v:shape>
                <o:OLEObject Type="Embed" ProgID="Equation.3" ShapeID="_x0000_i1536" DrawAspect="Content" ObjectID="_1684780017" r:id="rId15"/>
              </w:object>
            </w:r>
            <w:r w:rsidR="001154EE" w:rsidRPr="000C77DE">
              <w:rPr>
                <w:rFonts w:ascii="宋体" w:hAnsi="宋体" w:hint="eastAsia"/>
                <w:b/>
                <w:iCs/>
                <w:szCs w:val="21"/>
                <w:lang w:val="en-GB"/>
              </w:rPr>
              <w:t>的值为0</w:t>
            </w:r>
            <w:r w:rsidR="000C77DE" w:rsidRPr="008F6041">
              <w:rPr>
                <w:rFonts w:ascii="宋体" w:hAnsi="宋体"/>
                <w:b/>
                <w:iCs/>
                <w:position w:val="-6"/>
                <w:szCs w:val="21"/>
                <w:lang w:val="en-GB"/>
              </w:rPr>
              <w:object w:dxaOrig="340" w:dyaOrig="240">
                <v:shape id="_x0000_i1537" type="#_x0000_t75" style="width:17.4pt;height:12pt" o:ole="">
                  <v:imagedata r:id="rId11" o:title=""/>
                </v:shape>
                <o:OLEObject Type="Embed" ProgID="Equation.3" ShapeID="_x0000_i1537" DrawAspect="Content" ObjectID="_1684780018" r:id="rId16"/>
              </w:object>
            </w:r>
            <w:r w:rsidR="000C77DE">
              <w:rPr>
                <w:rFonts w:ascii="宋体" w:hAnsi="宋体" w:hint="eastAsia"/>
                <w:b/>
                <w:iCs/>
                <w:szCs w:val="21"/>
                <w:lang w:val="en-GB"/>
              </w:rPr>
              <w:t xml:space="preserve">A </w:t>
            </w:r>
            <w:r w:rsidR="000C77DE">
              <w:rPr>
                <w:rFonts w:ascii="宋体" w:hAnsi="宋体" w:hint="eastAsia"/>
                <w:b/>
                <w:szCs w:val="21"/>
                <w:lang w:val="en-GB"/>
              </w:rPr>
              <w:t>=</w:t>
            </w:r>
            <w:r w:rsidR="000C77DE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</w:t>
            </w:r>
            <w:r w:rsidR="000C77DE" w:rsidRPr="000C77DE">
              <w:rPr>
                <w:rFonts w:ascii="宋体" w:hAnsi="宋体" w:hint="eastAsia"/>
                <w:b/>
                <w:szCs w:val="21"/>
                <w:lang w:val="en-GB"/>
              </w:rPr>
              <w:t>且</w:t>
            </w:r>
            <w:r w:rsidR="000C77DE" w:rsidRPr="00581707">
              <w:rPr>
                <w:rFonts w:ascii="宋体" w:hAnsi="宋体" w:hint="eastAsia"/>
                <w:b/>
                <w:iCs/>
                <w:szCs w:val="21"/>
                <w:lang w:val="en-GB"/>
              </w:rPr>
              <w:t xml:space="preserve"> B</w:t>
            </w:r>
            <w:r w:rsidR="000C77DE" w:rsidRPr="00581707">
              <w:rPr>
                <w:rFonts w:ascii="宋体" w:hAnsi="宋体" w:hint="eastAsia"/>
                <w:b/>
                <w:szCs w:val="21"/>
                <w:lang w:val="en-GB"/>
              </w:rPr>
              <w:t>≠</w:t>
            </w:r>
            <w:r w:rsidR="000C77DE">
              <w:rPr>
                <w:rFonts w:ascii="宋体" w:hAnsi="宋体" w:hint="eastAsia"/>
                <w:b/>
                <w:szCs w:val="21"/>
                <w:u w:val="single"/>
                <w:lang w:val="en-GB"/>
              </w:rPr>
              <w:t xml:space="preserve">  </w:t>
            </w:r>
            <w:r w:rsidR="00940C54" w:rsidRPr="00940C54">
              <w:rPr>
                <w:rFonts w:ascii="宋体" w:hAnsi="宋体" w:hint="eastAsia"/>
                <w:b/>
                <w:szCs w:val="21"/>
                <w:lang w:val="en-GB"/>
              </w:rPr>
              <w:t>.</w:t>
            </w:r>
          </w:p>
          <w:p w:rsidR="00581707" w:rsidRPr="00940C54" w:rsidRDefault="00D904E9" w:rsidP="0058170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3 有理式的定义：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904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</w:t>
            </w:r>
            <w:r w:rsidR="00940C5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940C5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统称有理式.</w:t>
            </w:r>
            <w:r w:rsidR="00F6153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与有理数类似,有理式的如何分类?</w:t>
            </w:r>
          </w:p>
          <w:p w:rsidR="007F6B8D" w:rsidRPr="007D6037" w:rsidRDefault="00581707" w:rsidP="0058170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  <w:r w:rsidR="007F6B8D" w:rsidRPr="007D60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D60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D6037" w:rsidRPr="007D60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自主学习</w:t>
            </w:r>
          </w:p>
          <w:p w:rsidR="007F6B8D" w:rsidRPr="00040024" w:rsidRDefault="00040024" w:rsidP="00040024">
            <w:pPr>
              <w:widowControl/>
              <w:ind w:firstLineChars="147" w:firstLine="31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400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1 </w:t>
            </w:r>
            <w:r w:rsidRPr="00040024">
              <w:rPr>
                <w:rFonts w:hint="eastAsia"/>
                <w:b/>
              </w:rPr>
              <w:t>把下列有理式中是分式的代号填在横线上</w:t>
            </w:r>
            <w:r w:rsidRPr="00040024">
              <w:rPr>
                <w:rFonts w:hint="eastAsia"/>
                <w:b/>
                <w:u w:val="single"/>
              </w:rPr>
              <w:t xml:space="preserve">                                 </w:t>
            </w:r>
            <w:r w:rsidRPr="00040024">
              <w:rPr>
                <w:rFonts w:hint="eastAsia"/>
                <w:b/>
              </w:rPr>
              <w:t>．</w:t>
            </w:r>
          </w:p>
          <w:p w:rsidR="00040024" w:rsidRDefault="00040024" w:rsidP="00384D99">
            <w:pPr>
              <w:ind w:firstLineChars="150" w:firstLine="316"/>
            </w:pPr>
            <w:r w:rsidRPr="00384D99">
              <w:rPr>
                <w:b/>
              </w:rPr>
              <w:t>(1)</w:t>
            </w:r>
            <w:r>
              <w:rPr>
                <w:rFonts w:hint="eastAsia"/>
              </w:rPr>
              <w:t>－</w:t>
            </w:r>
            <w:r>
              <w:t>3</w:t>
            </w:r>
            <w:r>
              <w:rPr>
                <w:i/>
              </w:rPr>
              <w:t>x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 w:rsidRPr="00384D99">
              <w:rPr>
                <w:b/>
              </w:rPr>
              <w:t>(2)</w:t>
            </w:r>
            <w:r>
              <w:rPr>
                <w:position w:val="-28"/>
              </w:rPr>
              <w:object w:dxaOrig="240" w:dyaOrig="639">
                <v:shape id="_x0000_i1538" type="#_x0000_t75" style="width:12pt;height:32.4pt" o:ole="" fillcolor="window">
                  <v:imagedata r:id="rId17" o:title=""/>
                </v:shape>
                <o:OLEObject Type="Embed" ProgID="Equation.3" ShapeID="_x0000_i1538" DrawAspect="Content" ObjectID="_1684780019" r:id="rId18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</w:t>
            </w:r>
            <w:r w:rsidRPr="00384D99">
              <w:rPr>
                <w:b/>
              </w:rPr>
              <w:t>(3)</w:t>
            </w:r>
            <w:r>
              <w:rPr>
                <w:position w:val="-22"/>
              </w:rPr>
              <w:object w:dxaOrig="1140" w:dyaOrig="580">
                <v:shape id="_x0000_i1539" type="#_x0000_t75" style="width:57pt;height:29.4pt" o:ole="" fillcolor="window">
                  <v:imagedata r:id="rId19" o:title=""/>
                </v:shape>
                <o:OLEObject Type="Embed" ProgID="Equation.3" ShapeID="_x0000_i1539" DrawAspect="Content" ObjectID="_1684780020" r:id="rId20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</w:t>
            </w:r>
            <w:r w:rsidRPr="00384D99">
              <w:rPr>
                <w:b/>
              </w:rPr>
              <w:t>(4)</w:t>
            </w:r>
            <w:r>
              <w:rPr>
                <w:rFonts w:hint="eastAsia"/>
              </w:rPr>
              <w:t>－</w:t>
            </w:r>
            <w:r>
              <w:rPr>
                <w:position w:val="-22"/>
              </w:rPr>
              <w:object w:dxaOrig="340" w:dyaOrig="580">
                <v:shape id="_x0000_i1540" type="#_x0000_t75" style="width:17.4pt;height:29.4pt" o:ole="" fillcolor="window">
                  <v:imagedata r:id="rId21" o:title=""/>
                </v:shape>
                <o:OLEObject Type="Embed" ProgID="Equation.3" ShapeID="_x0000_i1540" DrawAspect="Content" ObjectID="_1684780021" r:id="rId22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</w:t>
            </w:r>
            <w:r w:rsidRPr="00384D99">
              <w:rPr>
                <w:b/>
              </w:rPr>
              <w:t>(5)</w:t>
            </w:r>
            <w:r>
              <w:rPr>
                <w:rFonts w:hint="eastAsia"/>
              </w:rPr>
              <w:t xml:space="preserve"> </w:t>
            </w:r>
            <w:r>
              <w:rPr>
                <w:position w:val="-28"/>
              </w:rPr>
              <w:object w:dxaOrig="499" w:dyaOrig="639">
                <v:shape id="_x0000_i1541" type="#_x0000_t75" style="width:24.6pt;height:32.4pt" o:ole="" fillcolor="window">
                  <v:imagedata r:id="rId23" o:title=""/>
                </v:shape>
                <o:OLEObject Type="Embed" ProgID="Equation.3" ShapeID="_x0000_i1541" DrawAspect="Content" ObjectID="_1684780022" r:id="rId24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</w:p>
          <w:p w:rsidR="00040024" w:rsidRDefault="00040024" w:rsidP="00384D99">
            <w:pPr>
              <w:ind w:firstLineChars="100" w:firstLine="211"/>
            </w:pPr>
            <w:r w:rsidRPr="00384D99">
              <w:rPr>
                <w:rFonts w:hint="eastAsia"/>
                <w:b/>
              </w:rPr>
              <w:t xml:space="preserve"> </w:t>
            </w:r>
            <w:r w:rsidRPr="00384D99">
              <w:rPr>
                <w:b/>
              </w:rPr>
              <w:t>(6)</w:t>
            </w:r>
            <w:r>
              <w:rPr>
                <w:position w:val="-22"/>
              </w:rPr>
              <w:object w:dxaOrig="560" w:dyaOrig="600">
                <v:shape id="_x0000_i1542" type="#_x0000_t75" style="width:27.6pt;height:30pt" o:ole="" fillcolor="window">
                  <v:imagedata r:id="rId25" o:title=""/>
                </v:shape>
                <o:OLEObject Type="Embed" ProgID="Equation.3" ShapeID="_x0000_i1542" DrawAspect="Content" ObjectID="_1684780023" r:id="rId26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</w:t>
            </w:r>
            <w:r w:rsidRPr="00384D99">
              <w:rPr>
                <w:b/>
              </w:rPr>
              <w:t>(7)</w:t>
            </w:r>
            <w:r>
              <w:rPr>
                <w:rFonts w:hint="eastAsia"/>
              </w:rPr>
              <w:t>－</w:t>
            </w:r>
            <w:r>
              <w:rPr>
                <w:position w:val="-22"/>
              </w:rPr>
              <w:object w:dxaOrig="620" w:dyaOrig="600">
                <v:shape id="_x0000_i1543" type="#_x0000_t75" style="width:30.6pt;height:30pt" o:ole="" fillcolor="window">
                  <v:imagedata r:id="rId27" o:title=""/>
                </v:shape>
                <o:OLEObject Type="Embed" ProgID="Equation.3" ShapeID="_x0000_i1543" DrawAspect="Content" ObjectID="_1684780024" r:id="rId28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 w:rsidRPr="00384D99">
              <w:rPr>
                <w:b/>
              </w:rPr>
              <w:t>(8)</w:t>
            </w:r>
            <w:r>
              <w:rPr>
                <w:position w:val="-22"/>
              </w:rPr>
              <w:object w:dxaOrig="639" w:dyaOrig="580">
                <v:shape id="_x0000_i1544" type="#_x0000_t75" style="width:32.4pt;height:29.4pt" o:ole="" fillcolor="window">
                  <v:imagedata r:id="rId29" o:title=""/>
                </v:shape>
                <o:OLEObject Type="Embed" ProgID="Equation.3" ShapeID="_x0000_i1544" DrawAspect="Content" ObjectID="_1684780025" r:id="rId30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</w:t>
            </w:r>
            <w:r w:rsidRPr="00384D99">
              <w:rPr>
                <w:rFonts w:hint="eastAsia"/>
                <w:b/>
              </w:rPr>
              <w:t xml:space="preserve"> </w:t>
            </w:r>
            <w:r w:rsidRPr="00384D99">
              <w:rPr>
                <w:b/>
              </w:rPr>
              <w:t>(9)</w:t>
            </w:r>
            <w:r>
              <w:rPr>
                <w:position w:val="-22"/>
              </w:rPr>
              <w:object w:dxaOrig="600" w:dyaOrig="580">
                <v:shape id="_x0000_i1545" type="#_x0000_t75" style="width:30pt;height:29.4pt" o:ole="" fillcolor="window">
                  <v:imagedata r:id="rId31" o:title=""/>
                </v:shape>
                <o:OLEObject Type="Embed" ProgID="Equation.3" ShapeID="_x0000_i1545" DrawAspect="Content" ObjectID="_1684780026" r:id="rId32"/>
              </w:objec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</w:t>
            </w:r>
            <w:r w:rsidRPr="00384D99">
              <w:rPr>
                <w:rFonts w:hint="eastAsia"/>
                <w:b/>
              </w:rPr>
              <w:t xml:space="preserve"> </w:t>
            </w:r>
            <w:r w:rsidRPr="00384D99">
              <w:rPr>
                <w:b/>
              </w:rPr>
              <w:t>(10)</w:t>
            </w:r>
            <w:r>
              <w:rPr>
                <w:position w:val="-22"/>
              </w:rPr>
              <w:object w:dxaOrig="1180" w:dyaOrig="580">
                <v:shape id="_x0000_i1546" type="#_x0000_t75" style="width:59.4pt;height:29.4pt" o:ole="" fillcolor="window">
                  <v:imagedata r:id="rId33" o:title=""/>
                </v:shape>
                <o:OLEObject Type="Embed" ProgID="Equation.3" ShapeID="_x0000_i1546" DrawAspect="Content" ObjectID="_1684780027" r:id="rId34"/>
              </w:object>
            </w:r>
            <w:r>
              <w:rPr>
                <w:rFonts w:hint="eastAsia"/>
              </w:rPr>
              <w:t>．</w:t>
            </w:r>
          </w:p>
          <w:p w:rsidR="007F6B8D" w:rsidRPr="009E6368" w:rsidRDefault="009E6368" w:rsidP="009E6368">
            <w:pPr>
              <w:widowControl/>
              <w:ind w:firstLineChars="147" w:firstLine="31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 xml:space="preserve">2 </w:t>
            </w:r>
            <w:r w:rsidRPr="009E6368">
              <w:rPr>
                <w:rFonts w:hint="eastAsia"/>
                <w:b/>
              </w:rPr>
              <w:t>当</w:t>
            </w:r>
            <w:r w:rsidRPr="009E6368">
              <w:rPr>
                <w:b/>
                <w:i/>
              </w:rPr>
              <w:t>a</w:t>
            </w:r>
            <w:r w:rsidRPr="009E6368">
              <w:rPr>
                <w:rFonts w:hint="eastAsia"/>
                <w:b/>
                <w:u w:val="single"/>
              </w:rPr>
              <w:t xml:space="preserve">          </w:t>
            </w:r>
            <w:r w:rsidRPr="009E6368">
              <w:rPr>
                <w:rFonts w:hint="eastAsia"/>
                <w:b/>
              </w:rPr>
              <w:t>时，分式</w:t>
            </w:r>
            <w:r w:rsidRPr="009E6368">
              <w:rPr>
                <w:b/>
                <w:position w:val="-22"/>
              </w:rPr>
              <w:object w:dxaOrig="600" w:dyaOrig="580">
                <v:shape id="_x0000_i1547" type="#_x0000_t75" style="width:30pt;height:29.4pt" o:ole="" fillcolor="window">
                  <v:imagedata r:id="rId35" o:title=""/>
                </v:shape>
                <o:OLEObject Type="Embed" ProgID="Equation.3" ShapeID="_x0000_i1547" DrawAspect="Content" ObjectID="_1684780028" r:id="rId36"/>
              </w:object>
            </w:r>
            <w:r w:rsidRPr="009E6368">
              <w:rPr>
                <w:rFonts w:hint="eastAsia"/>
                <w:b/>
              </w:rPr>
              <w:t>有意义．</w:t>
            </w:r>
          </w:p>
          <w:p w:rsidR="00040024" w:rsidRPr="009E6368" w:rsidRDefault="009E6368" w:rsidP="00581707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3 </w:t>
            </w:r>
            <w:r w:rsidRPr="009E6368">
              <w:rPr>
                <w:rFonts w:hint="eastAsia"/>
                <w:b/>
              </w:rPr>
              <w:t>当</w:t>
            </w:r>
            <w:r w:rsidRPr="009E6368">
              <w:rPr>
                <w:b/>
                <w:i/>
              </w:rPr>
              <w:t>x</w:t>
            </w:r>
            <w:r w:rsidRPr="009E6368">
              <w:rPr>
                <w:rFonts w:hint="eastAsia"/>
                <w:b/>
                <w:u w:val="single"/>
              </w:rPr>
              <w:t xml:space="preserve">          </w:t>
            </w:r>
            <w:r w:rsidRPr="009E6368">
              <w:rPr>
                <w:rFonts w:hint="eastAsia"/>
                <w:b/>
              </w:rPr>
              <w:t>时，分式</w:t>
            </w:r>
            <w:r w:rsidRPr="009E6368">
              <w:rPr>
                <w:b/>
                <w:position w:val="-22"/>
              </w:rPr>
              <w:object w:dxaOrig="600" w:dyaOrig="600">
                <v:shape id="_x0000_i1548" type="#_x0000_t75" style="width:30pt;height:30pt" o:ole="" fillcolor="window">
                  <v:imagedata r:id="rId37" o:title=""/>
                </v:shape>
                <o:OLEObject Type="Embed" ProgID="Equation.3" ShapeID="_x0000_i1548" DrawAspect="Content" ObjectID="_1684780029" r:id="rId38"/>
              </w:object>
            </w:r>
            <w:r w:rsidRPr="009E6368">
              <w:rPr>
                <w:rFonts w:hint="eastAsia"/>
                <w:b/>
              </w:rPr>
              <w:t>无意义．</w:t>
            </w:r>
          </w:p>
          <w:p w:rsidR="00040024" w:rsidRDefault="009E6368" w:rsidP="00581707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4 </w:t>
            </w:r>
            <w:r w:rsidRPr="009E6368">
              <w:rPr>
                <w:rFonts w:hint="eastAsia"/>
                <w:b/>
              </w:rPr>
              <w:t>当</w:t>
            </w:r>
            <w:r w:rsidRPr="009E6368">
              <w:rPr>
                <w:b/>
                <w:i/>
              </w:rPr>
              <w:t>x</w:t>
            </w:r>
            <w:r w:rsidRPr="009E6368">
              <w:rPr>
                <w:rFonts w:hint="eastAsia"/>
                <w:b/>
                <w:u w:val="single"/>
              </w:rPr>
              <w:t xml:space="preserve">          </w:t>
            </w:r>
            <w:r w:rsidRPr="009E6368">
              <w:rPr>
                <w:rFonts w:hint="eastAsia"/>
                <w:b/>
              </w:rPr>
              <w:t>时，分式</w:t>
            </w:r>
            <w:r w:rsidRPr="009E6368">
              <w:rPr>
                <w:b/>
                <w:position w:val="-22"/>
              </w:rPr>
              <w:object w:dxaOrig="600" w:dyaOrig="600">
                <v:shape id="_x0000_i1549" type="#_x0000_t75" style="width:30pt;height:30pt" o:ole="" fillcolor="window">
                  <v:imagedata r:id="rId39" o:title=""/>
                </v:shape>
                <o:OLEObject Type="Embed" ProgID="Equation.3" ShapeID="_x0000_i1549" DrawAspect="Content" ObjectID="_1684780030" r:id="rId40"/>
              </w:object>
            </w:r>
            <w:r w:rsidRPr="009E6368">
              <w:rPr>
                <w:rFonts w:hint="eastAsia"/>
                <w:b/>
              </w:rPr>
              <w:t>的值为零．</w:t>
            </w:r>
          </w:p>
          <w:p w:rsidR="00040024" w:rsidRDefault="009E6368" w:rsidP="00581707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5 </w:t>
            </w:r>
            <w:r w:rsidRPr="009E6368">
              <w:rPr>
                <w:rFonts w:hint="eastAsia"/>
                <w:b/>
              </w:rPr>
              <w:t>当</w:t>
            </w:r>
            <w:r w:rsidRPr="009E6368">
              <w:rPr>
                <w:b/>
                <w:i/>
              </w:rPr>
              <w:t>x</w:t>
            </w:r>
            <w:r w:rsidRPr="009E6368">
              <w:rPr>
                <w:rFonts w:hint="eastAsia"/>
                <w:b/>
                <w:u w:val="single"/>
              </w:rPr>
              <w:t xml:space="preserve">          </w:t>
            </w:r>
            <w:r w:rsidRPr="009E6368">
              <w:rPr>
                <w:rFonts w:hint="eastAsia"/>
                <w:b/>
              </w:rPr>
              <w:t>时，分式</w:t>
            </w:r>
            <w:r w:rsidR="00D916BE" w:rsidRPr="009E6368">
              <w:rPr>
                <w:b/>
                <w:position w:val="-24"/>
              </w:rPr>
              <w:object w:dxaOrig="700" w:dyaOrig="620">
                <v:shape id="_x0000_i1550" type="#_x0000_t75" style="width:35.4pt;height:30.6pt" o:ole="" fillcolor="window">
                  <v:imagedata r:id="rId41" o:title=""/>
                </v:shape>
                <o:OLEObject Type="Embed" ProgID="Equation.3" ShapeID="_x0000_i1550" DrawAspect="Content" ObjectID="_1684780031" r:id="rId42"/>
              </w:object>
            </w:r>
            <w:r w:rsidRPr="009E6368">
              <w:rPr>
                <w:rFonts w:hint="eastAsia"/>
                <w:b/>
              </w:rPr>
              <w:t>的值为</w:t>
            </w:r>
            <w:r>
              <w:rPr>
                <w:rFonts w:hint="eastAsia"/>
                <w:b/>
              </w:rPr>
              <w:t>整数</w:t>
            </w:r>
            <w:r w:rsidRPr="009E6368">
              <w:rPr>
                <w:rFonts w:hint="eastAsia"/>
                <w:b/>
              </w:rPr>
              <w:t>．</w:t>
            </w:r>
          </w:p>
          <w:p w:rsidR="007F6B8D" w:rsidRPr="00256E64" w:rsidRDefault="00D916BE" w:rsidP="00581707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916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6 </w:t>
            </w:r>
            <w:r w:rsidRPr="00D916BE">
              <w:rPr>
                <w:rFonts w:ascii="宋体" w:hAnsi="宋体" w:hint="eastAsia"/>
                <w:b/>
                <w:szCs w:val="21"/>
              </w:rPr>
              <w:t>当</w:t>
            </w:r>
            <w:r w:rsidRPr="00D916BE">
              <w:rPr>
                <w:rFonts w:ascii="宋体" w:hAnsi="宋体"/>
                <w:b/>
                <w:szCs w:val="21"/>
              </w:rPr>
              <w:t>x</w:t>
            </w:r>
            <w:r w:rsidRPr="00D916BE">
              <w:rPr>
                <w:rFonts w:ascii="宋体" w:hAnsi="宋体" w:hint="eastAsia"/>
                <w:b/>
                <w:szCs w:val="21"/>
              </w:rPr>
              <w:t>取什么数时，分式</w:t>
            </w:r>
            <w:r w:rsidRPr="00D916BE">
              <w:rPr>
                <w:rFonts w:ascii="宋体" w:hAnsi="宋体"/>
                <w:b/>
                <w:position w:val="-24"/>
                <w:szCs w:val="21"/>
              </w:rPr>
              <w:object w:dxaOrig="700" w:dyaOrig="620">
                <v:shape id="_x0000_i1551" type="#_x0000_t75" style="width:27pt;height:24pt" o:ole="">
                  <v:imagedata r:id="rId43" o:title=""/>
                </v:shape>
                <o:OLEObject Type="Embed" ProgID="Equation.DSMT4" ShapeID="_x0000_i1551" DrawAspect="Content" ObjectID="_1684780032" r:id="rId44"/>
              </w:object>
            </w:r>
            <w:r w:rsidRPr="00D916BE">
              <w:rPr>
                <w:rFonts w:ascii="宋体" w:hAnsi="宋体" w:hint="eastAsia"/>
                <w:b/>
                <w:szCs w:val="21"/>
              </w:rPr>
              <w:t>，（1）有意义  （2）值为零？</w:t>
            </w:r>
          </w:p>
        </w:tc>
      </w:tr>
      <w:tr w:rsidR="007F6B8D" w:rsidRPr="00565225" w:rsidTr="006075A4">
        <w:trPr>
          <w:trHeight w:val="445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教学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过程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教 学 内 容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师 生 互 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7F6B8D" w:rsidRPr="00D3003C" w:rsidTr="006075A4">
        <w:trPr>
          <w:trHeight w:val="301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</w:t>
            </w:r>
          </w:p>
          <w:p w:rsidR="007F6B8D" w:rsidRDefault="007F6B8D" w:rsidP="007F6B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创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设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情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境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引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新</w:t>
            </w:r>
          </w:p>
          <w:p w:rsidR="007F6B8D" w:rsidRPr="00E711BB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00" w:rsidRPr="000B5CC2" w:rsidRDefault="00C03700" w:rsidP="00C03700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请你来填一填:</w:t>
            </w: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(1)面积为2平方米的长方形</w:t>
            </w:r>
            <w:proofErr w:type="gramStart"/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边长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0B5CC2">
                <w:rPr>
                  <w:rFonts w:ascii="宋体" w:hAnsi="宋体" w:hint="eastAsia"/>
                  <w:b/>
                  <w:bCs/>
                  <w:color w:val="000000"/>
                  <w:kern w:val="0"/>
                  <w:szCs w:val="21"/>
                </w:rPr>
                <w:t>3米</w:t>
              </w:r>
            </w:smartTag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,则它的另一边长为_______米；</w:t>
            </w: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(2)面积为S平方米的长方形一边长a米,则它的另一边长为_______米；</w:t>
            </w: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(3)已知正方形的周长是</w:t>
            </w:r>
            <w:r w:rsidR="000B5CC2"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a </w:t>
            </w: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cm，则一边的长是____cm，面积是_______cm2；</w:t>
            </w: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 w:rsidR="00C03700" w:rsidRPr="000B5CC2" w:rsidRDefault="00C03700" w:rsidP="000B5CC2">
            <w:pPr>
              <w:widowControl/>
              <w:ind w:firstLineChars="196" w:firstLine="41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(4)一箱苹果售价P元,总重m千克,箱重n千克,则每 千克苹果的售价是______元.</w:t>
            </w:r>
          </w:p>
          <w:p w:rsidR="007F6B8D" w:rsidRPr="00BE1952" w:rsidRDefault="007F6B8D" w:rsidP="00814BB6">
            <w:pPr>
              <w:widowControl/>
              <w:ind w:left="36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C2" w:rsidRDefault="000B5CC2" w:rsidP="000B5CC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讨论：</w:t>
            </w:r>
          </w:p>
          <w:p w:rsidR="000B5CC2" w:rsidRPr="000B5CC2" w:rsidRDefault="000B5CC2" w:rsidP="000B5CC2">
            <w:pPr>
              <w:rPr>
                <w:rFonts w:ascii="宋体" w:hAnsi="宋体"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szCs w:val="21"/>
              </w:rPr>
              <w:t>两个整数相除,不能整除时结果可用分数表示,当两个整式不能整除时,它们的商怎么表示呢?</w:t>
            </w:r>
          </w:p>
          <w:p w:rsidR="000B5CC2" w:rsidRDefault="000B5CC2" w:rsidP="00C03700">
            <w:pPr>
              <w:rPr>
                <w:rFonts w:ascii="宋体" w:hAnsi="宋体"/>
                <w:b/>
                <w:bCs/>
                <w:szCs w:val="21"/>
              </w:rPr>
            </w:pPr>
          </w:p>
          <w:p w:rsidR="00C22535" w:rsidRPr="00C22535" w:rsidRDefault="00C22535" w:rsidP="00C03700">
            <w:pPr>
              <w:rPr>
                <w:rFonts w:ascii="宋体" w:hAnsi="宋体"/>
                <w:b/>
                <w:bCs/>
                <w:szCs w:val="21"/>
              </w:rPr>
            </w:pPr>
            <w:r w:rsidRPr="00C22535">
              <w:rPr>
                <w:rFonts w:ascii="宋体" w:hAnsi="宋体" w:hint="eastAsia"/>
                <w:b/>
                <w:bCs/>
                <w:szCs w:val="21"/>
              </w:rPr>
              <w:t>解答:</w:t>
            </w:r>
          </w:p>
          <w:p w:rsidR="00C22535" w:rsidRDefault="00C22535" w:rsidP="00C03700">
            <w:pPr>
              <w:rPr>
                <w:rFonts w:ascii="宋体" w:hAnsi="宋体"/>
                <w:b/>
                <w:bCs/>
                <w:sz w:val="24"/>
              </w:rPr>
            </w:pPr>
            <w:r w:rsidRPr="00C0370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(1)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497" type="#_x0000_t75" style="width:19.8pt;height:21.6pt" o:ole="">
                  <v:imagedata r:id="rId45" o:title=""/>
                </v:shape>
                <o:OLEObject Type="Embed" ProgID="Equation.3" ShapeID="_x0000_i1497" DrawAspect="Content" ObjectID="_1684780033" r:id="rId46"/>
              </w:object>
            </w:r>
          </w:p>
          <w:p w:rsidR="00C22535" w:rsidRDefault="00C22535" w:rsidP="00C03700">
            <w:pPr>
              <w:rPr>
                <w:rFonts w:ascii="宋体" w:hAnsi="宋体"/>
                <w:b/>
                <w:bCs/>
                <w:sz w:val="24"/>
              </w:rPr>
            </w:pPr>
            <w:r w:rsidRPr="00C0370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(2)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498" type="#_x0000_t75" style="width:19.8pt;height:23.4pt" o:ole="">
                  <v:imagedata r:id="rId47" o:title=""/>
                </v:shape>
                <o:OLEObject Type="Embed" ProgID="Equation.3" ShapeID="_x0000_i1498" DrawAspect="Content" ObjectID="_1684780034" r:id="rId48"/>
              </w:object>
            </w:r>
          </w:p>
          <w:p w:rsidR="00C22535" w:rsidRDefault="00C22535" w:rsidP="00C03700">
            <w:pPr>
              <w:rPr>
                <w:rFonts w:ascii="宋体" w:hAnsi="宋体"/>
                <w:b/>
                <w:bCs/>
                <w:sz w:val="24"/>
              </w:rPr>
            </w:pPr>
            <w:r w:rsidRPr="00C0370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(3)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499" type="#_x0000_t75" style="width:19.8pt;height:24.6pt" o:ole="">
                  <v:imagedata r:id="rId49" o:title=""/>
                </v:shape>
                <o:OLEObject Type="Embed" ProgID="Equation.3" ShapeID="_x0000_i1499" DrawAspect="Content" ObjectID="_1684780035" r:id="rId50"/>
              </w:object>
            </w:r>
            <w:r w:rsidR="000B5CC2">
              <w:rPr>
                <w:rFonts w:ascii="宋体" w:hAnsi="宋体" w:hint="eastAsia"/>
                <w:sz w:val="24"/>
              </w:rPr>
              <w:t>、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279" w:dyaOrig="400">
                <v:shape id="_x0000_i1500" type="#_x0000_t75" style="width:27pt;height:22.8pt" o:ole="">
                  <v:imagedata r:id="rId51" o:title=""/>
                </v:shape>
                <o:OLEObject Type="Embed" ProgID="Equation.3" ShapeID="_x0000_i1500" DrawAspect="Content" ObjectID="_1684780036" r:id="rId52"/>
              </w:object>
            </w:r>
          </w:p>
          <w:p w:rsidR="00C22535" w:rsidRDefault="00C22535" w:rsidP="00C03700">
            <w:pPr>
              <w:rPr>
                <w:rFonts w:ascii="宋体" w:hAnsi="宋体"/>
                <w:b/>
                <w:bCs/>
                <w:sz w:val="24"/>
              </w:rPr>
            </w:pPr>
            <w:r w:rsidRPr="00C0370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(4)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400" w:dyaOrig="400">
                <v:shape id="_x0000_i1501" type="#_x0000_t75" style="width:39pt;height:24.6pt" o:ole="">
                  <v:imagedata r:id="rId53" o:title=""/>
                </v:shape>
                <o:OLEObject Type="Embed" ProgID="Equation.3" ShapeID="_x0000_i1501" DrawAspect="Content" ObjectID="_1684780037" r:id="rId54"/>
              </w:object>
            </w:r>
          </w:p>
          <w:p w:rsidR="007F6B8D" w:rsidRPr="00BE1952" w:rsidRDefault="007F6B8D" w:rsidP="000B5CC2">
            <w:pPr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0B5CC2" w:rsidRDefault="007F6B8D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0B5CC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创设情景,提出问题,</w:t>
            </w:r>
            <w:r w:rsidR="004E3F7F" w:rsidRPr="004E3F7F">
              <w:rPr>
                <w:rFonts w:ascii="宋体" w:hAnsi="宋体" w:hint="eastAsia"/>
                <w:b/>
                <w:szCs w:val="21"/>
              </w:rPr>
              <w:t>从实际问题引入，体现了数学源于生活</w:t>
            </w:r>
            <w:r w:rsidR="004E3F7F">
              <w:rPr>
                <w:rFonts w:ascii="宋体" w:hAnsi="宋体" w:hint="eastAsia"/>
                <w:b/>
                <w:szCs w:val="21"/>
              </w:rPr>
              <w:t>,</w:t>
            </w:r>
            <w:r w:rsidRPr="000B5CC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激发学生的求知欲望.</w:t>
            </w:r>
          </w:p>
        </w:tc>
      </w:tr>
      <w:tr w:rsidR="007F6B8D" w:rsidRPr="00D3003C" w:rsidTr="006075A4">
        <w:trPr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交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流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自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探</w:t>
            </w:r>
          </w:p>
          <w:p w:rsidR="007F6B8D" w:rsidRPr="0048172B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究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A51BF8" w:rsidRDefault="007F6B8D" w:rsidP="007F6B8D">
            <w:pPr>
              <w:rPr>
                <w:rFonts w:ascii="宋体" w:hAnsi="宋体"/>
                <w:b/>
                <w:bCs/>
                <w:szCs w:val="21"/>
              </w:rPr>
            </w:pPr>
            <w:r w:rsidRPr="00A51BF8">
              <w:rPr>
                <w:rFonts w:ascii="宋体" w:hAnsi="宋体" w:hint="eastAsia"/>
                <w:b/>
                <w:szCs w:val="21"/>
              </w:rPr>
              <w:t>探究</w:t>
            </w:r>
            <w:r w:rsidR="00A51BF8" w:rsidRPr="00A51BF8">
              <w:rPr>
                <w:rFonts w:ascii="宋体" w:hAnsi="宋体" w:hint="eastAsia"/>
                <w:b/>
                <w:szCs w:val="21"/>
              </w:rPr>
              <w:t>1</w:t>
            </w:r>
            <w:r w:rsidR="00C03700" w:rsidRPr="00A51BF8">
              <w:rPr>
                <w:rFonts w:ascii="宋体" w:hAnsi="宋体" w:hint="eastAsia"/>
                <w:b/>
                <w:szCs w:val="21"/>
              </w:rPr>
              <w:t>：</w:t>
            </w:r>
          </w:p>
          <w:p w:rsidR="007F6B8D" w:rsidRDefault="00B2003C" w:rsidP="007F6B8D">
            <w:pPr>
              <w:rPr>
                <w:rFonts w:ascii="宋体" w:hAnsi="宋体"/>
                <w:sz w:val="24"/>
              </w:rPr>
            </w:pPr>
            <w:r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502" type="#_x0000_t75" style="width:19.8pt;height:36pt" o:ole="">
                  <v:imagedata r:id="rId55" o:title=""/>
                </v:shape>
                <o:OLEObject Type="Embed" ProgID="Equation.3" ShapeID="_x0000_i1502" DrawAspect="Content" ObjectID="_1684780038" r:id="rId56"/>
              </w:object>
            </w:r>
            <w:r w:rsidR="00A83A30">
              <w:rPr>
                <w:rFonts w:ascii="宋体" w:hAnsi="宋体" w:hint="eastAsia"/>
                <w:sz w:val="24"/>
              </w:rPr>
              <w:t>、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503" type="#_x0000_t75" style="width:19.8pt;height:36pt" o:ole="">
                  <v:imagedata r:id="rId47" o:title=""/>
                </v:shape>
                <o:OLEObject Type="Embed" ProgID="Equation.3" ShapeID="_x0000_i1503" DrawAspect="Content" ObjectID="_1684780039" r:id="rId57"/>
              </w:object>
            </w:r>
            <w:r w:rsidR="00A83A30">
              <w:rPr>
                <w:rFonts w:ascii="宋体" w:hAnsi="宋体" w:hint="eastAsia"/>
                <w:sz w:val="24"/>
              </w:rPr>
              <w:t>、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504" type="#_x0000_t75" style="width:19.8pt;height:36pt" o:ole="">
                  <v:imagedata r:id="rId49" o:title=""/>
                </v:shape>
                <o:OLEObject Type="Embed" ProgID="Equation.3" ShapeID="_x0000_i1504" DrawAspect="Content" ObjectID="_1684780040" r:id="rId58"/>
              </w:object>
            </w:r>
            <w:r w:rsidR="00A83A30">
              <w:rPr>
                <w:rFonts w:ascii="宋体" w:hAnsi="宋体" w:hint="eastAsia"/>
                <w:sz w:val="24"/>
              </w:rPr>
              <w:t>、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279" w:dyaOrig="400">
                <v:shape id="_x0000_i1505" type="#_x0000_t75" style="width:27pt;height:39.6pt" o:ole="">
                  <v:imagedata r:id="rId51" o:title=""/>
                </v:shape>
                <o:OLEObject Type="Embed" ProgID="Equation.3" ShapeID="_x0000_i1505" DrawAspect="Content" ObjectID="_1684780041" r:id="rId59"/>
              </w:object>
            </w:r>
            <w:r w:rsidR="00A83A30">
              <w:rPr>
                <w:rFonts w:ascii="宋体" w:hAnsi="宋体" w:hint="eastAsia"/>
                <w:sz w:val="24"/>
              </w:rPr>
              <w:t>、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400" w:dyaOrig="400">
                <v:shape id="_x0000_i1506" type="#_x0000_t75" style="width:39pt;height:39.6pt" o:ole="">
                  <v:imagedata r:id="rId53" o:title=""/>
                </v:shape>
                <o:OLEObject Type="Embed" ProgID="Equation.3" ShapeID="_x0000_i1506" DrawAspect="Content" ObjectID="_1684780042" r:id="rId60"/>
              </w:object>
            </w:r>
          </w:p>
          <w:p w:rsidR="00B2003C" w:rsidRPr="00A51BF8" w:rsidRDefault="00B2003C" w:rsidP="00B2003C">
            <w:pPr>
              <w:rPr>
                <w:rFonts w:ascii="宋体" w:hAnsi="宋体"/>
                <w:b/>
                <w:bCs/>
                <w:szCs w:val="21"/>
              </w:rPr>
            </w:pPr>
            <w:r w:rsidRPr="00A51BF8">
              <w:rPr>
                <w:rFonts w:ascii="宋体" w:hAnsi="宋体" w:hint="eastAsia"/>
                <w:b/>
                <w:bCs/>
                <w:szCs w:val="21"/>
              </w:rPr>
              <w:t>在上面所列出的代数式中，哪些是整式？哪些不是？它们之间有什么区别？</w:t>
            </w: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B2003C" w:rsidRDefault="00B2003C" w:rsidP="007F6B8D">
            <w:pPr>
              <w:rPr>
                <w:rFonts w:ascii="宋体" w:hAnsi="宋体"/>
                <w:sz w:val="24"/>
              </w:rPr>
            </w:pPr>
          </w:p>
          <w:p w:rsidR="000B5CC2" w:rsidRDefault="000B5CC2" w:rsidP="00B2003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2003C" w:rsidRPr="00A51BF8" w:rsidRDefault="00B2003C" w:rsidP="00B2003C">
            <w:pPr>
              <w:rPr>
                <w:rFonts w:ascii="宋体" w:hAnsi="宋体"/>
                <w:b/>
                <w:bCs/>
                <w:szCs w:val="21"/>
              </w:rPr>
            </w:pPr>
            <w:r w:rsidRPr="00A51BF8">
              <w:rPr>
                <w:rFonts w:ascii="宋体" w:hAnsi="宋体" w:hint="eastAsia"/>
                <w:b/>
                <w:bCs/>
                <w:szCs w:val="21"/>
              </w:rPr>
              <w:t>我们在小学学习分数时，把两个整数相除，如2÷3，可表示为</w:t>
            </w:r>
            <w:r w:rsidR="007B4430" w:rsidRPr="00A51BF8">
              <w:rPr>
                <w:rFonts w:ascii="宋体" w:hAnsi="宋体"/>
                <w:position w:val="-12"/>
                <w:szCs w:val="21"/>
              </w:rPr>
              <w:object w:dxaOrig="200" w:dyaOrig="360">
                <v:shape id="_x0000_i1507" type="#_x0000_t75" style="width:19.8pt;height:25.8pt" o:ole="">
                  <v:imagedata r:id="rId55" o:title=""/>
                </v:shape>
                <o:OLEObject Type="Embed" ProgID="Equation.3" ShapeID="_x0000_i1507" DrawAspect="Content" ObjectID="_1684780043" r:id="rId61"/>
              </w:object>
            </w:r>
            <w:r w:rsidRPr="00A51BF8">
              <w:rPr>
                <w:rFonts w:ascii="宋体" w:hAnsi="宋体" w:hint="eastAsia"/>
                <w:b/>
                <w:bCs/>
                <w:szCs w:val="21"/>
              </w:rPr>
              <w:t>的形式，并把</w:t>
            </w:r>
            <w:r w:rsidR="007B4430" w:rsidRPr="00A51BF8">
              <w:rPr>
                <w:rFonts w:ascii="宋体" w:hAnsi="宋体"/>
                <w:position w:val="-12"/>
                <w:szCs w:val="21"/>
              </w:rPr>
              <w:object w:dxaOrig="200" w:dyaOrig="360">
                <v:shape id="_x0000_i1508" type="#_x0000_t75" style="width:19.8pt;height:24.6pt" o:ole="">
                  <v:imagedata r:id="rId55" o:title=""/>
                </v:shape>
                <o:OLEObject Type="Embed" ProgID="Equation.3" ShapeID="_x0000_i1508" DrawAspect="Content" ObjectID="_1684780044" r:id="rId62"/>
              </w:object>
            </w:r>
            <w:r w:rsidRPr="00A51BF8">
              <w:rPr>
                <w:rFonts w:ascii="宋体" w:hAnsi="宋体" w:hint="eastAsia"/>
                <w:b/>
                <w:bCs/>
                <w:szCs w:val="21"/>
              </w:rPr>
              <w:t>叫做分数。类似地，如果用A、B表示两个整式，A÷B可表示成</w:t>
            </w:r>
            <w:r w:rsidR="00607FAB" w:rsidRPr="00A51BF8">
              <w:rPr>
                <w:rFonts w:ascii="宋体" w:hAnsi="宋体"/>
                <w:position w:val="-12"/>
                <w:szCs w:val="21"/>
              </w:rPr>
              <w:object w:dxaOrig="220" w:dyaOrig="360">
                <v:shape id="_x0000_i1509" type="#_x0000_t75" style="width:21.6pt;height:27pt" o:ole="">
                  <v:imagedata r:id="rId63" o:title=""/>
                </v:shape>
                <o:OLEObject Type="Embed" ProgID="Equation.3" ShapeID="_x0000_i1509" DrawAspect="Content" ObjectID="_1684780045" r:id="rId64"/>
              </w:object>
            </w:r>
            <w:r w:rsidRPr="00A51BF8">
              <w:rPr>
                <w:rFonts w:ascii="宋体" w:hAnsi="宋体" w:hint="eastAsia"/>
                <w:b/>
                <w:bCs/>
                <w:szCs w:val="21"/>
              </w:rPr>
              <w:t>的形式，若B中含有字母，且B≠0，式子</w:t>
            </w:r>
            <w:r w:rsidR="007B4430" w:rsidRPr="00A51BF8">
              <w:rPr>
                <w:rFonts w:ascii="宋体" w:hAnsi="宋体"/>
                <w:position w:val="-12"/>
                <w:szCs w:val="21"/>
              </w:rPr>
              <w:object w:dxaOrig="220" w:dyaOrig="360">
                <v:shape id="_x0000_i1510" type="#_x0000_t75" style="width:21.6pt;height:26.4pt" o:ole="">
                  <v:imagedata r:id="rId65" o:title=""/>
                </v:shape>
                <o:OLEObject Type="Embed" ProgID="Equation.3" ShapeID="_x0000_i1510" DrawAspect="Content" ObjectID="_1684780046" r:id="rId66"/>
              </w:object>
            </w:r>
            <w:r w:rsidRPr="00A51BF8">
              <w:rPr>
                <w:rFonts w:ascii="宋体" w:hAnsi="宋体" w:hint="eastAsia"/>
                <w:b/>
                <w:bCs/>
                <w:szCs w:val="21"/>
              </w:rPr>
              <w:t>叫做分式。</w:t>
            </w:r>
          </w:p>
          <w:p w:rsidR="00647F9E" w:rsidRDefault="00647F9E" w:rsidP="007F6B8D">
            <w:pPr>
              <w:rPr>
                <w:rFonts w:ascii="宋体" w:hAnsi="宋体"/>
                <w:sz w:val="24"/>
              </w:rPr>
            </w:pPr>
          </w:p>
          <w:p w:rsidR="00647F9E" w:rsidRDefault="00647F9E" w:rsidP="007F6B8D">
            <w:pPr>
              <w:rPr>
                <w:rFonts w:ascii="宋体" w:hAnsi="宋体"/>
                <w:sz w:val="24"/>
              </w:rPr>
            </w:pPr>
            <w:r w:rsidRPr="00A51BF8">
              <w:rPr>
                <w:rFonts w:ascii="宋体" w:hAnsi="宋体" w:hint="eastAsia"/>
                <w:b/>
                <w:szCs w:val="21"/>
              </w:rPr>
              <w:t>探究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Pr="00A51BF8">
              <w:rPr>
                <w:rFonts w:ascii="宋体" w:hAnsi="宋体" w:hint="eastAsia"/>
                <w:b/>
                <w:szCs w:val="21"/>
              </w:rPr>
              <w:t>：</w:t>
            </w:r>
          </w:p>
          <w:p w:rsidR="00A44A75" w:rsidRPr="00A44A75" w:rsidRDefault="00A44A75" w:rsidP="00A44A75">
            <w:pPr>
              <w:rPr>
                <w:rFonts w:ascii="宋体" w:hAnsi="宋体"/>
                <w:b/>
                <w:bCs/>
                <w:sz w:val="24"/>
              </w:rPr>
            </w:pPr>
            <w:r w:rsidRPr="00A44A75">
              <w:rPr>
                <w:rFonts w:ascii="宋体" w:hAnsi="宋体" w:hint="eastAsia"/>
                <w:b/>
                <w:bCs/>
                <w:sz w:val="24"/>
              </w:rPr>
              <w:t>到本节课,我们一共学习了哪些代数式呢?</w:t>
            </w:r>
            <w:r>
              <w:rPr>
                <w:rFonts w:ascii="宋体" w:hAnsi="宋体" w:hint="eastAsia"/>
                <w:b/>
                <w:bCs/>
                <w:sz w:val="24"/>
              </w:rPr>
              <w:t>它们之间有何关系？</w:t>
            </w:r>
            <w:r w:rsidRPr="00A44A75">
              <w:rPr>
                <w:rFonts w:ascii="宋体" w:hAnsi="宋体" w:hint="eastAsia"/>
                <w:b/>
                <w:bCs/>
                <w:sz w:val="24"/>
              </w:rPr>
              <w:t>请同学们讨论一下!</w:t>
            </w:r>
          </w:p>
          <w:p w:rsidR="00647F9E" w:rsidRDefault="00EA70FA" w:rsidP="00EA70FA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EA70FA">
              <w:rPr>
                <w:rFonts w:ascii="宋体" w:hAnsi="宋体" w:hint="eastAsia"/>
                <w:b/>
                <w:szCs w:val="21"/>
              </w:rPr>
              <w:lastRenderedPageBreak/>
              <w:t>如</w:t>
            </w:r>
            <w:r>
              <w:rPr>
                <w:rFonts w:ascii="宋体" w:hAnsi="宋体" w:hint="eastAsia"/>
                <w:b/>
                <w:szCs w:val="21"/>
              </w:rPr>
              <w:t>整数和分数我们统称有理数。</w:t>
            </w:r>
          </w:p>
          <w:p w:rsidR="00EA70FA" w:rsidRDefault="00EA70FA" w:rsidP="00EA70F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请同学猜测一下：</w:t>
            </w:r>
          </w:p>
          <w:p w:rsidR="00EA70FA" w:rsidRPr="00EA70FA" w:rsidRDefault="00EA70FA" w:rsidP="00EA70FA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EA70FA">
              <w:rPr>
                <w:rFonts w:ascii="宋体" w:hAnsi="宋体" w:hint="eastAsia"/>
                <w:b/>
                <w:bCs/>
                <w:szCs w:val="21"/>
              </w:rPr>
              <w:t>整式和分式</w:t>
            </w:r>
            <w:r>
              <w:rPr>
                <w:rFonts w:ascii="宋体" w:hAnsi="宋体" w:hint="eastAsia"/>
                <w:b/>
                <w:bCs/>
                <w:szCs w:val="21"/>
              </w:rPr>
              <w:t>我们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统称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。</w:t>
            </w:r>
          </w:p>
          <w:p w:rsidR="00EA70FA" w:rsidRDefault="00EA70FA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Default="00EA70FA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Default="00EA70FA" w:rsidP="00EA70FA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类比有理数的分类，我们对有理式进行分类吧！</w:t>
            </w:r>
          </w:p>
          <w:p w:rsidR="00EA70FA" w:rsidRDefault="00EA70FA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Default="00EA70FA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Pr="00EA70FA" w:rsidRDefault="00EA70FA" w:rsidP="007F6B8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3C" w:rsidRDefault="000B5CC2" w:rsidP="00B2003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讨论</w:t>
            </w:r>
            <w:r w:rsidR="00B2003C" w:rsidRPr="00B2003C">
              <w:rPr>
                <w:rFonts w:ascii="宋体" w:hAnsi="宋体" w:hint="eastAsia"/>
                <w:b/>
                <w:szCs w:val="21"/>
              </w:rPr>
              <w:t>：</w:t>
            </w:r>
          </w:p>
          <w:p w:rsidR="00B2003C" w:rsidRPr="00B2003C" w:rsidRDefault="00B2003C" w:rsidP="00B2003C">
            <w:pPr>
              <w:rPr>
                <w:rFonts w:ascii="宋体" w:hAnsi="宋体"/>
                <w:b/>
                <w:bCs/>
                <w:szCs w:val="21"/>
              </w:rPr>
            </w:pPr>
            <w:r w:rsidRPr="00B2003C">
              <w:rPr>
                <w:rFonts w:ascii="宋体" w:hAnsi="宋体" w:hint="eastAsia"/>
                <w:b/>
                <w:bCs/>
                <w:szCs w:val="21"/>
              </w:rPr>
              <w:t>整式有①③④ ，整式的特点是分母不含字母；②⑤，这两个代数式不同于前面学过的整式，是两个分母含有字母的代数式．在实际应用中，某些数量关系只用整式来表示是不够的，因此，我们需要学习新的式子，以满足解决实际问题的需求．</w:t>
            </w:r>
          </w:p>
          <w:p w:rsidR="007F6B8D" w:rsidRDefault="007F6B8D" w:rsidP="007F6B8D">
            <w:pPr>
              <w:rPr>
                <w:rFonts w:ascii="宋体" w:hAnsi="宋体"/>
                <w:b/>
                <w:szCs w:val="21"/>
              </w:rPr>
            </w:pPr>
          </w:p>
          <w:p w:rsidR="00B2003C" w:rsidRPr="000B5CC2" w:rsidRDefault="00B2003C" w:rsidP="00B2003C">
            <w:pPr>
              <w:rPr>
                <w:rFonts w:ascii="宋体" w:hAnsi="宋体"/>
                <w:b/>
                <w:szCs w:val="21"/>
              </w:rPr>
            </w:pPr>
            <w:r w:rsidRPr="000B5CC2">
              <w:rPr>
                <w:rFonts w:ascii="宋体" w:hAnsi="宋体" w:hint="eastAsia"/>
                <w:b/>
                <w:bCs/>
                <w:szCs w:val="21"/>
              </w:rPr>
              <w:t>分式的概念：即形如</w:t>
            </w:r>
            <w:r w:rsidR="006F669C" w:rsidRPr="000B5CC2">
              <w:rPr>
                <w:rFonts w:ascii="宋体" w:hAnsi="宋体"/>
                <w:position w:val="-12"/>
                <w:szCs w:val="21"/>
              </w:rPr>
              <w:object w:dxaOrig="220" w:dyaOrig="360">
                <v:shape id="_x0000_i1511" type="#_x0000_t75" style="width:21.6pt;height:24pt" o:ole="">
                  <v:imagedata r:id="rId67" o:title=""/>
                </v:shape>
                <o:OLEObject Type="Embed" ProgID="Equation.3" ShapeID="_x0000_i1511" DrawAspect="Content" ObjectID="_1684780047" r:id="rId68"/>
              </w:object>
            </w:r>
            <w:r w:rsidRPr="000B5CC2">
              <w:rPr>
                <w:rFonts w:ascii="宋体" w:hAnsi="宋体" w:hint="eastAsia"/>
                <w:b/>
                <w:bCs/>
                <w:szCs w:val="21"/>
              </w:rPr>
              <w:t xml:space="preserve">  （A、B是整式，且</w:t>
            </w:r>
            <w:r w:rsidRPr="000B5CC2">
              <w:rPr>
                <w:rFonts w:ascii="宋体" w:hAnsi="宋体" w:hint="eastAsia"/>
                <w:b/>
                <w:bCs/>
                <w:szCs w:val="21"/>
                <w:u w:val="single"/>
              </w:rPr>
              <w:t>B中含有字母</w:t>
            </w:r>
            <w:r w:rsidRPr="000B5CC2">
              <w:rPr>
                <w:rFonts w:ascii="宋体" w:hAnsi="宋体" w:hint="eastAsia"/>
                <w:b/>
                <w:bCs/>
                <w:szCs w:val="21"/>
              </w:rPr>
              <w:t>，B≠0）的式子叫分式。</w:t>
            </w:r>
          </w:p>
          <w:p w:rsidR="00B2003C" w:rsidRDefault="00B2003C" w:rsidP="007F6B8D">
            <w:pPr>
              <w:rPr>
                <w:rFonts w:ascii="宋体" w:hAnsi="宋体"/>
                <w:b/>
                <w:szCs w:val="21"/>
              </w:rPr>
            </w:pPr>
          </w:p>
          <w:p w:rsidR="00647F9E" w:rsidRDefault="00647F9E" w:rsidP="007F6B8D">
            <w:pPr>
              <w:rPr>
                <w:rFonts w:ascii="宋体" w:hAnsi="宋体"/>
                <w:b/>
                <w:szCs w:val="21"/>
              </w:rPr>
            </w:pPr>
          </w:p>
          <w:p w:rsidR="00647F9E" w:rsidRDefault="00647F9E" w:rsidP="007F6B8D">
            <w:pPr>
              <w:rPr>
                <w:rFonts w:ascii="宋体" w:hAnsi="宋体"/>
                <w:b/>
                <w:szCs w:val="21"/>
              </w:rPr>
            </w:pPr>
          </w:p>
          <w:p w:rsidR="00647F9E" w:rsidRDefault="00647F9E" w:rsidP="007F6B8D">
            <w:pPr>
              <w:rPr>
                <w:rFonts w:ascii="宋体" w:hAnsi="宋体"/>
                <w:b/>
                <w:szCs w:val="21"/>
              </w:rPr>
            </w:pPr>
          </w:p>
          <w:p w:rsidR="00647F9E" w:rsidRDefault="00647F9E" w:rsidP="007F6B8D">
            <w:pPr>
              <w:rPr>
                <w:rFonts w:ascii="宋体" w:hAnsi="宋体"/>
                <w:b/>
                <w:szCs w:val="21"/>
              </w:rPr>
            </w:pPr>
          </w:p>
          <w:p w:rsidR="00647F9E" w:rsidRDefault="00EA70FA" w:rsidP="007F6B8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学生探讨：</w:t>
            </w:r>
          </w:p>
          <w:p w:rsidR="00EA70FA" w:rsidRPr="00EA70FA" w:rsidRDefault="00EA70FA" w:rsidP="00EA70FA">
            <w:pPr>
              <w:rPr>
                <w:rFonts w:ascii="宋体" w:hAnsi="宋体"/>
                <w:b/>
                <w:bCs/>
                <w:szCs w:val="21"/>
              </w:rPr>
            </w:pPr>
            <w:r w:rsidRPr="00EA70FA">
              <w:rPr>
                <w:rFonts w:ascii="宋体" w:hAnsi="宋体" w:hint="eastAsia"/>
                <w:b/>
                <w:bCs/>
                <w:szCs w:val="21"/>
              </w:rPr>
              <w:t>单项式</w:t>
            </w:r>
            <w:r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多项式</w:t>
            </w:r>
            <w:r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整式</w:t>
            </w:r>
            <w:r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分式</w:t>
            </w:r>
          </w:p>
          <w:p w:rsidR="00EA70FA" w:rsidRPr="00EA70FA" w:rsidRDefault="00EA70FA" w:rsidP="00EA70FA">
            <w:pPr>
              <w:rPr>
                <w:rFonts w:ascii="宋体" w:hAnsi="宋体"/>
                <w:b/>
                <w:bCs/>
                <w:szCs w:val="21"/>
              </w:rPr>
            </w:pPr>
          </w:p>
          <w:p w:rsidR="00EA70FA" w:rsidRPr="00EA70FA" w:rsidRDefault="00EA70FA" w:rsidP="00EA70FA">
            <w:pPr>
              <w:rPr>
                <w:rFonts w:ascii="宋体" w:hAnsi="宋体"/>
                <w:b/>
                <w:bCs/>
                <w:szCs w:val="21"/>
              </w:rPr>
            </w:pPr>
            <w:r w:rsidRPr="00EA70FA">
              <w:rPr>
                <w:rFonts w:ascii="宋体" w:hAnsi="宋体" w:hint="eastAsia"/>
                <w:b/>
                <w:bCs/>
                <w:szCs w:val="21"/>
              </w:rPr>
              <w:t>整式和分式统称为有理式。</w:t>
            </w:r>
          </w:p>
          <w:p w:rsidR="00EA70FA" w:rsidRPr="00EA70FA" w:rsidRDefault="00EA70FA" w:rsidP="00EA70FA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44A75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  <w:p w:rsidR="00365636" w:rsidRPr="00365636" w:rsidRDefault="00235326" w:rsidP="003656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97790</wp:posOffset>
                      </wp:positionV>
                      <wp:extent cx="45085" cy="612140"/>
                      <wp:effectExtent l="6985" t="6985" r="14605" b="9525"/>
                      <wp:wrapNone/>
                      <wp:docPr id="2" name="AutoShap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12140"/>
                              </a:xfrm>
                              <a:prstGeom prst="leftBrace">
                                <a:avLst>
                                  <a:gd name="adj1" fmla="val 113146"/>
                                  <a:gd name="adj2" fmla="val 50000"/>
                                </a:avLst>
                              </a:prstGeom>
                              <a:noFill/>
                              <a:ln w="1270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5F5F5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5636" w:rsidRDefault="00365636" w:rsidP="003656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宋体"/>
                                      <w:color w:val="000000"/>
                                      <w:sz w:val="36"/>
                                      <w:szCs w:val="36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99" o:spid="_x0000_s1026" type="#_x0000_t87" style="position:absolute;left:0;text-align:left;margin-left:76.25pt;margin-top:7.7pt;width:3.5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" fillcolor="#c90" strokeweight="1pt">
                      <v:stroke startarrowwidth="narrow" startarrowlength="short" endarrowwidth="narrow" endarrowlength="short" endcap="square"/>
                      <v:shadow color="#5f5f5f"/>
                      <v:textbox>
                        <w:txbxContent>
                          <w:p w:rsidR="00365636" w:rsidRDefault="00365636" w:rsidP="003656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color w:val="00000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636"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 w:rsidR="00365636" w:rsidRPr="00365636">
              <w:rPr>
                <w:rFonts w:ascii="宋体" w:hAnsi="宋体" w:hint="eastAsia"/>
                <w:b/>
                <w:bCs/>
                <w:szCs w:val="21"/>
              </w:rPr>
              <w:t>单项式</w:t>
            </w:r>
          </w:p>
          <w:p w:rsidR="00A44A75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Pr="00EA70FA" w:rsidRDefault="00235326" w:rsidP="00EA70F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141605</wp:posOffset>
                      </wp:positionV>
                      <wp:extent cx="111125" cy="916940"/>
                      <wp:effectExtent l="14605" t="8890" r="7620" b="7620"/>
                      <wp:wrapNone/>
                      <wp:docPr id="1" name="AutoShap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916940"/>
                              </a:xfrm>
                              <a:prstGeom prst="leftBrace">
                                <a:avLst>
                                  <a:gd name="adj1" fmla="val 68762"/>
                                  <a:gd name="adj2" fmla="val 50000"/>
                                </a:avLst>
                              </a:prstGeom>
                              <a:noFill/>
                              <a:ln w="1270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5F5F5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70FA" w:rsidRDefault="00EA70FA" w:rsidP="00EA70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宋体"/>
                                      <w:color w:val="000000"/>
                                      <w:sz w:val="36"/>
                                      <w:szCs w:val="36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6" o:spid="_x0000_s1027" type="#_x0000_t87" style="position:absolute;left:0;text-align:left;margin-left:32.6pt;margin-top:11.15pt;width:8.75pt;height:7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" fillcolor="#c90" strokeweight="1pt">
                      <v:stroke startarrowwidth="narrow" startarrowlength="short" endarrowwidth="narrow" endarrowlength="short" endcap="square"/>
                      <v:shadow color="#5f5f5f"/>
                      <v:textbox>
                        <w:txbxContent>
                          <w:p w:rsidR="00EA70FA" w:rsidRDefault="00EA70FA" w:rsidP="00EA70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color w:val="00000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0FA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="0036563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EA70FA" w:rsidRPr="00EA70FA">
              <w:rPr>
                <w:rFonts w:ascii="宋体" w:hAnsi="宋体" w:hint="eastAsia"/>
                <w:b/>
                <w:bCs/>
                <w:szCs w:val="21"/>
              </w:rPr>
              <w:t>整式</w:t>
            </w:r>
          </w:p>
          <w:p w:rsidR="00365636" w:rsidRPr="00365636" w:rsidRDefault="00365636" w:rsidP="003656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 w:rsidRPr="00365636">
              <w:rPr>
                <w:rFonts w:ascii="宋体" w:hAnsi="宋体" w:hint="eastAsia"/>
                <w:b/>
                <w:bCs/>
                <w:szCs w:val="21"/>
              </w:rPr>
              <w:t>多项式</w:t>
            </w:r>
          </w:p>
          <w:p w:rsidR="00A44A75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Pr="00EA70FA" w:rsidRDefault="00EA70FA" w:rsidP="00EA70FA">
            <w:pPr>
              <w:rPr>
                <w:rFonts w:ascii="宋体" w:hAnsi="宋体"/>
                <w:b/>
                <w:szCs w:val="21"/>
              </w:rPr>
            </w:pPr>
            <w:r w:rsidRPr="00EA70FA">
              <w:rPr>
                <w:rFonts w:ascii="宋体" w:hAnsi="宋体" w:hint="eastAsia"/>
                <w:b/>
                <w:bCs/>
                <w:szCs w:val="21"/>
              </w:rPr>
              <w:t>有理式</w:t>
            </w:r>
          </w:p>
          <w:p w:rsidR="00A44A75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  <w:p w:rsidR="00EA70FA" w:rsidRPr="00EA70FA" w:rsidRDefault="00EA70FA" w:rsidP="00EA70F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="0036563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A70FA">
              <w:rPr>
                <w:rFonts w:ascii="宋体" w:hAnsi="宋体" w:hint="eastAsia"/>
                <w:b/>
                <w:bCs/>
                <w:szCs w:val="21"/>
              </w:rPr>
              <w:t>分式</w:t>
            </w:r>
          </w:p>
          <w:p w:rsidR="00A44A75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  <w:p w:rsidR="00A44A75" w:rsidRPr="00B2003C" w:rsidRDefault="00A44A75" w:rsidP="007F6B8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2" w:rsidRPr="006A3112" w:rsidRDefault="006A3112" w:rsidP="006A3112">
            <w:pPr>
              <w:rPr>
                <w:rFonts w:ascii="宋体" w:hAnsi="宋体"/>
                <w:b/>
                <w:szCs w:val="21"/>
              </w:rPr>
            </w:pPr>
            <w:r w:rsidRPr="006A3112">
              <w:rPr>
                <w:rFonts w:ascii="宋体" w:hAnsi="宋体" w:hint="eastAsia"/>
                <w:b/>
                <w:szCs w:val="21"/>
              </w:rPr>
              <w:lastRenderedPageBreak/>
              <w:t>探究的代数式，有些不是我们学过的整式，产生认知冲突，激发学习新知识的兴趣，以满足解决实际问题的需求。</w:t>
            </w:r>
          </w:p>
          <w:p w:rsidR="007F6B8D" w:rsidRDefault="007F6B8D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Pr="00530A0A" w:rsidRDefault="00530A0A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530A0A">
              <w:rPr>
                <w:rFonts w:ascii="宋体" w:hAnsi="宋体" w:hint="eastAsia"/>
                <w:b/>
                <w:szCs w:val="21"/>
              </w:rPr>
              <w:t>要求学生探索识别分式的要点，分组讨论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A3112" w:rsidRPr="006A3112" w:rsidRDefault="006A3112" w:rsidP="007F6B8D">
            <w:pPr>
              <w:widowControl/>
              <w:wordWrap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6A3112">
              <w:rPr>
                <w:rFonts w:ascii="宋体" w:hAnsi="宋体" w:hint="eastAsia"/>
                <w:b/>
                <w:szCs w:val="21"/>
              </w:rPr>
              <w:t>通过对分式与分数的类比，学生亲身经历探究整式扩充到有理式的过程，初步学会运用类比转化的思想方法研究数学问题。</w:t>
            </w:r>
          </w:p>
        </w:tc>
      </w:tr>
      <w:tr w:rsidR="007F6B8D" w:rsidRPr="00D3003C" w:rsidTr="006075A4">
        <w:trPr>
          <w:trHeight w:val="293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三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Default="00F307F4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例</w:t>
            </w:r>
          </w:p>
          <w:p w:rsidR="007F6B8D" w:rsidRDefault="00F307F4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题</w:t>
            </w:r>
          </w:p>
          <w:p w:rsidR="007F6B8D" w:rsidRDefault="00F307F4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讲</w:t>
            </w:r>
          </w:p>
          <w:p w:rsidR="007F6B8D" w:rsidRDefault="00F307F4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解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巩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固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新</w:t>
            </w:r>
          </w:p>
          <w:p w:rsidR="007F6B8D" w:rsidRPr="00D3003C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知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BBB" w:rsidRPr="00E23FCF" w:rsidRDefault="00B75BBB" w:rsidP="00B75BBB">
            <w:pPr>
              <w:rPr>
                <w:rFonts w:ascii="宋体" w:hAnsi="宋体"/>
                <w:b/>
                <w:noProof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noProof/>
                <w:szCs w:val="21"/>
              </w:rPr>
              <w:t>例1：下列代数式，哪些是整式？哪些是分式？</w:t>
            </w:r>
          </w:p>
          <w:p w:rsidR="00230F7E" w:rsidRPr="00E23FCF" w:rsidRDefault="004949F3" w:rsidP="007F6B8D">
            <w:pPr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object w:dxaOrig="1440" w:dyaOrig="1440">
                <v:shape id="_x0000_s1718" type="#_x0000_t75" style="position:absolute;left:0;text-align:left;margin-left:13pt;margin-top:9.15pt;width:194.75pt;height:159.75pt;z-index:251655168">
                  <v:imagedata r:id="rId69" o:title=""/>
                </v:shape>
                <o:OLEObject Type="Embed" ProgID="Equation.3" ShapeID="_x0000_s1718" DrawAspect="Content" ObjectID="_1684780066" r:id="rId70"/>
              </w:object>
            </w: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Pr="00E23FCF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230F7E" w:rsidRDefault="00230F7E" w:rsidP="007F6B8D">
            <w:pPr>
              <w:rPr>
                <w:rFonts w:ascii="宋体" w:hAnsi="宋体"/>
                <w:noProof/>
                <w:szCs w:val="21"/>
              </w:rPr>
            </w:pPr>
          </w:p>
          <w:p w:rsidR="00E23FCF" w:rsidRDefault="00E23FCF" w:rsidP="007F6B8D">
            <w:pPr>
              <w:rPr>
                <w:rFonts w:ascii="宋体" w:hAnsi="宋体"/>
                <w:noProof/>
                <w:szCs w:val="21"/>
              </w:rPr>
            </w:pPr>
          </w:p>
          <w:p w:rsidR="00D21515" w:rsidRDefault="00D21515" w:rsidP="007F6B8D">
            <w:pPr>
              <w:rPr>
                <w:rFonts w:ascii="宋体" w:hAnsi="宋体"/>
                <w:noProof/>
                <w:szCs w:val="21"/>
              </w:rPr>
            </w:pPr>
          </w:p>
          <w:p w:rsidR="00D21515" w:rsidRPr="00E23FCF" w:rsidRDefault="00D21515" w:rsidP="007F6B8D">
            <w:pPr>
              <w:rPr>
                <w:rFonts w:ascii="宋体" w:hAnsi="宋体"/>
                <w:noProof/>
                <w:szCs w:val="21"/>
              </w:rPr>
            </w:pPr>
          </w:p>
          <w:p w:rsidR="00E23FCF" w:rsidRPr="00E23FCF" w:rsidRDefault="00E23FCF" w:rsidP="00E23FCF">
            <w:pPr>
              <w:rPr>
                <w:rFonts w:ascii="宋体" w:hAnsi="宋体"/>
                <w:noProof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noProof/>
                <w:szCs w:val="21"/>
              </w:rPr>
              <w:t>例2:</w:t>
            </w:r>
          </w:p>
          <w:p w:rsidR="00D21515" w:rsidRPr="00D21515" w:rsidRDefault="00D21515" w:rsidP="00D21515">
            <w:pPr>
              <w:rPr>
                <w:rFonts w:ascii="宋体" w:hAnsi="宋体"/>
                <w:noProof/>
                <w:szCs w:val="21"/>
              </w:rPr>
            </w:pPr>
            <w:r w:rsidRPr="00D21515">
              <w:rPr>
                <w:rFonts w:ascii="宋体" w:hAnsi="宋体" w:hint="eastAsia"/>
                <w:b/>
                <w:bCs/>
                <w:noProof/>
                <w:szCs w:val="21"/>
              </w:rPr>
              <w:t>(1)当x为何值时,分式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340" w:dyaOrig="360">
                <v:shape id="_x0000_i1512" type="#_x0000_t75" style="width:33pt;height:30.6pt" o:ole="">
                  <v:imagedata r:id="rId71" o:title=""/>
                </v:shape>
                <o:OLEObject Type="Embed" ProgID="Equation.3" ShapeID="_x0000_i1512" DrawAspect="Content" ObjectID="_1684780048" r:id="rId72"/>
              </w:object>
            </w:r>
            <w:r w:rsidRPr="00D21515">
              <w:rPr>
                <w:rFonts w:ascii="宋体" w:hAnsi="宋体" w:hint="eastAsia"/>
                <w:b/>
                <w:bCs/>
                <w:noProof/>
                <w:szCs w:val="21"/>
              </w:rPr>
              <w:t>有意义?</w:t>
            </w:r>
          </w:p>
          <w:p w:rsidR="00D21515" w:rsidRPr="00D21515" w:rsidRDefault="00D21515" w:rsidP="00D21515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D21515">
              <w:rPr>
                <w:rFonts w:ascii="宋体" w:hAnsi="宋体" w:hint="eastAsia"/>
                <w:b/>
                <w:bCs/>
                <w:noProof/>
                <w:szCs w:val="21"/>
              </w:rPr>
              <w:t>(2)当x为何值时,分式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440" w:dyaOrig="360">
                <v:shape id="_x0000_i1513" type="#_x0000_t75" style="width:42.6pt;height:25.8pt" o:ole="">
                  <v:imagedata r:id="rId73" o:title=""/>
                </v:shape>
                <o:OLEObject Type="Embed" ProgID="Equation.3" ShapeID="_x0000_i1513" DrawAspect="Content" ObjectID="_1684780049" r:id="rId74"/>
              </w:object>
            </w:r>
            <w:r w:rsidRPr="00D21515">
              <w:rPr>
                <w:rFonts w:ascii="宋体" w:hAnsi="宋体" w:hint="eastAsia"/>
                <w:b/>
                <w:bCs/>
                <w:noProof/>
                <w:szCs w:val="21"/>
              </w:rPr>
              <w:t>有意义?</w:t>
            </w:r>
          </w:p>
          <w:p w:rsidR="00230F7E" w:rsidRPr="007E5359" w:rsidRDefault="007E5359" w:rsidP="007F6B8D">
            <w:pPr>
              <w:rPr>
                <w:rFonts w:ascii="宋体" w:hAnsi="宋体"/>
                <w:b/>
                <w:noProof/>
                <w:szCs w:val="21"/>
              </w:rPr>
            </w:pPr>
            <w:r w:rsidRPr="007E5359">
              <w:rPr>
                <w:rFonts w:ascii="宋体" w:hAnsi="宋体" w:hint="eastAsia"/>
                <w:b/>
                <w:noProof/>
                <w:szCs w:val="21"/>
              </w:rPr>
              <w:t>分析</w:t>
            </w:r>
            <w:r>
              <w:rPr>
                <w:rFonts w:ascii="宋体" w:hAnsi="宋体" w:hint="eastAsia"/>
                <w:b/>
                <w:noProof/>
                <w:szCs w:val="21"/>
              </w:rPr>
              <w:t>：</w:t>
            </w:r>
          </w:p>
          <w:p w:rsidR="007E5359" w:rsidRPr="007E5359" w:rsidRDefault="007E5359" w:rsidP="007E5359">
            <w:pPr>
              <w:rPr>
                <w:rFonts w:ascii="宋体" w:hAnsi="宋体"/>
                <w:b/>
                <w:bCs/>
                <w:noProof/>
                <w:sz w:val="24"/>
              </w:rPr>
            </w:pPr>
            <w:r w:rsidRPr="007E5359">
              <w:rPr>
                <w:rFonts w:ascii="宋体" w:hAnsi="宋体" w:hint="eastAsia"/>
                <w:b/>
                <w:bCs/>
                <w:noProof/>
                <w:sz w:val="24"/>
              </w:rPr>
              <w:t>要使分式有意义，必须且只须分母不等于零。</w:t>
            </w:r>
          </w:p>
          <w:p w:rsidR="007F6B8D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  <w:r w:rsidRPr="007E5359">
              <w:rPr>
                <w:rFonts w:ascii="宋体" w:hAnsi="宋体" w:hint="eastAsia"/>
                <w:b/>
                <w:noProof/>
                <w:sz w:val="24"/>
              </w:rPr>
              <w:t>解：</w:t>
            </w: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4949F3" w:rsidP="007F6B8D">
            <w:pPr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object w:dxaOrig="1440" w:dyaOrig="1440">
                <v:shape id="_x0000_s1731" type="#_x0000_t75" style="position:absolute;left:0;text-align:left;margin-left:3pt;margin-top:2.15pt;width:206pt;height:53.05pt;z-index:251658240">
                  <v:imagedata r:id="rId75" o:title=""/>
                </v:shape>
                <o:OLEObject Type="Embed" ProgID="Equation.3" ShapeID="_x0000_s1731" DrawAspect="Content" ObjectID="_1684780067" r:id="rId76"/>
              </w:object>
            </w: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4949F3" w:rsidP="007F6B8D">
            <w:pPr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object w:dxaOrig="1440" w:dyaOrig="1440">
                <v:shape id="_x0000_s1732" type="#_x0000_t75" style="position:absolute;left:0;text-align:left;margin-left:1pt;margin-top:7.15pt;width:203.75pt;height:60.65pt;z-index:251659264">
                  <v:imagedata r:id="rId77" o:title=""/>
                </v:shape>
                <o:OLEObject Type="Embed" ProgID="Equation.3" ShapeID="_x0000_s1732" DrawAspect="Content" ObjectID="_1684780068" r:id="rId78"/>
              </w:object>
            </w: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F7724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CD2B87" w:rsidRDefault="00CD2B87" w:rsidP="00CD2B87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noProof/>
                <w:szCs w:val="21"/>
              </w:rPr>
              <w:t>例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3：</w:t>
            </w:r>
          </w:p>
          <w:p w:rsidR="00CD2B87" w:rsidRPr="00CD2B87" w:rsidRDefault="00CD2B87" w:rsidP="00CD2B87">
            <w:pPr>
              <w:rPr>
                <w:rFonts w:ascii="宋体" w:hAnsi="宋体"/>
                <w:b/>
                <w:noProof/>
                <w:szCs w:val="21"/>
              </w:rPr>
            </w:pPr>
            <w:r w:rsidRPr="00CD2B87">
              <w:rPr>
                <w:rFonts w:ascii="宋体" w:hAnsi="宋体" w:hint="eastAsia"/>
                <w:b/>
                <w:bCs/>
                <w:noProof/>
                <w:szCs w:val="21"/>
              </w:rPr>
              <w:t>当x为何值时,分式</w:t>
            </w:r>
            <w:r w:rsidR="00BD10EB" w:rsidRPr="00B2003C">
              <w:rPr>
                <w:rFonts w:ascii="宋体" w:hAnsi="宋体"/>
                <w:position w:val="-12"/>
                <w:sz w:val="24"/>
              </w:rPr>
              <w:object w:dxaOrig="420" w:dyaOrig="360">
                <v:shape id="_x0000_i1514" type="#_x0000_t75" style="width:40.8pt;height:27.6pt" o:ole="">
                  <v:imagedata r:id="rId79" o:title=""/>
                </v:shape>
                <o:OLEObject Type="Embed" ProgID="Equation.3" ShapeID="_x0000_i1514" DrawAspect="Content" ObjectID="_1684780050" r:id="rId80"/>
              </w:object>
            </w:r>
            <w:r w:rsidRPr="00CD2B87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无意义?          </w:t>
            </w:r>
          </w:p>
          <w:p w:rsidR="007E5359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  <w:r w:rsidRPr="007E5359">
              <w:rPr>
                <w:rFonts w:ascii="宋体" w:hAnsi="宋体" w:hint="eastAsia"/>
                <w:b/>
                <w:noProof/>
                <w:sz w:val="24"/>
              </w:rPr>
              <w:t>解：</w:t>
            </w:r>
          </w:p>
          <w:p w:rsidR="000F7724" w:rsidRDefault="004949F3" w:rsidP="007F6B8D">
            <w:pPr>
              <w:rPr>
                <w:rFonts w:ascii="宋体" w:hAnsi="宋体"/>
                <w:b/>
                <w:noProof/>
                <w:sz w:val="24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object w:dxaOrig="1440" w:dyaOrig="1440">
                <v:shape id="_x0000_s1733" type="#_x0000_t75" style="position:absolute;left:0;text-align:left;margin-left:7.55pt;margin-top:4.5pt;width:192.5pt;height:59.8pt;z-index:251660288">
                  <v:imagedata r:id="rId81" o:title=""/>
                </v:shape>
                <o:OLEObject Type="Embed" ProgID="Equation.3" ShapeID="_x0000_s1733" DrawAspect="Content" ObjectID="_1684780069" r:id="rId82"/>
              </w:object>
            </w:r>
          </w:p>
          <w:p w:rsidR="000F7724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F7724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F7724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F7724" w:rsidRDefault="000F7724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E2031" w:rsidRDefault="000E2031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  <w:p w:rsidR="000E2031" w:rsidRDefault="000E2031" w:rsidP="000E2031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noProof/>
                <w:szCs w:val="21"/>
              </w:rPr>
              <w:t>例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4：</w:t>
            </w:r>
          </w:p>
          <w:p w:rsidR="000E2031" w:rsidRPr="000E2031" w:rsidRDefault="000E2031" w:rsidP="000E2031">
            <w:pPr>
              <w:rPr>
                <w:rFonts w:ascii="宋体" w:hAnsi="宋体"/>
                <w:b/>
                <w:noProof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noProof/>
                <w:szCs w:val="21"/>
              </w:rPr>
              <w:t>当y取什么值时，分式</w:t>
            </w:r>
            <w:r w:rsidR="006F669C" w:rsidRPr="000E2031">
              <w:rPr>
                <w:rFonts w:ascii="宋体" w:hAnsi="宋体"/>
                <w:position w:val="-16"/>
                <w:sz w:val="24"/>
              </w:rPr>
              <w:object w:dxaOrig="420" w:dyaOrig="440">
                <v:shape id="_x0000_i1515" type="#_x0000_t75" style="width:40.8pt;height:28.2pt" o:ole="">
                  <v:imagedata r:id="rId83" o:title=""/>
                </v:shape>
                <o:OLEObject Type="Embed" ProgID="Equation.3" ShapeID="_x0000_i1515" DrawAspect="Content" ObjectID="_1684780051" r:id="rId84"/>
              </w:object>
            </w:r>
            <w:r w:rsidRPr="000E2031">
              <w:rPr>
                <w:rFonts w:ascii="宋体" w:hAnsi="宋体" w:hint="eastAsia"/>
                <w:b/>
                <w:bCs/>
                <w:noProof/>
                <w:szCs w:val="21"/>
              </w:rPr>
              <w:t>的值是零？</w:t>
            </w:r>
          </w:p>
          <w:p w:rsidR="000E2031" w:rsidRDefault="000E2031" w:rsidP="000E2031">
            <w:pPr>
              <w:rPr>
                <w:rFonts w:ascii="宋体" w:hAnsi="宋体"/>
                <w:b/>
                <w:szCs w:val="21"/>
              </w:rPr>
            </w:pPr>
            <w:r w:rsidRPr="000E2031">
              <w:rPr>
                <w:rFonts w:ascii="宋体" w:hAnsi="宋体" w:hint="eastAsia"/>
                <w:b/>
                <w:szCs w:val="21"/>
              </w:rPr>
              <w:t>分析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0E2031" w:rsidRPr="008F1472" w:rsidRDefault="000E2031" w:rsidP="000E2031">
            <w:pPr>
              <w:rPr>
                <w:rFonts w:ascii="宋体" w:hAnsi="宋体"/>
                <w:b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szCs w:val="21"/>
              </w:rPr>
              <w:t>分式的值为0</w:t>
            </w:r>
          </w:p>
          <w:p w:rsidR="000E2031" w:rsidRPr="000E2031" w:rsidRDefault="000E2031" w:rsidP="000E2031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szCs w:val="21"/>
              </w:rPr>
              <w:t>①分子=0  ②代入分母≠0  ③最后答案</w:t>
            </w:r>
          </w:p>
          <w:p w:rsidR="000F7724" w:rsidRPr="00CD2B87" w:rsidRDefault="000F7724" w:rsidP="007F6B8D">
            <w:pPr>
              <w:rPr>
                <w:rFonts w:ascii="宋体" w:hAnsi="宋体"/>
                <w:b/>
                <w:noProof/>
                <w:szCs w:val="21"/>
              </w:rPr>
            </w:pPr>
          </w:p>
          <w:p w:rsidR="007E5359" w:rsidRPr="007E5359" w:rsidRDefault="007E5359" w:rsidP="007F6B8D">
            <w:pPr>
              <w:rPr>
                <w:rFonts w:ascii="宋体" w:hAnsi="宋体"/>
                <w:b/>
                <w:noProof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77B" w:rsidRPr="00A1577B" w:rsidRDefault="00A1577B" w:rsidP="00A1577B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A1577B">
              <w:rPr>
                <w:rFonts w:ascii="宋体" w:hAnsi="宋体" w:hint="eastAsia"/>
                <w:b/>
                <w:szCs w:val="21"/>
              </w:rPr>
              <w:lastRenderedPageBreak/>
              <w:t>请学生讨论总结整式与分式的区分？</w:t>
            </w:r>
          </w:p>
          <w:p w:rsidR="00780CB3" w:rsidRDefault="00780CB3" w:rsidP="007F6B8D">
            <w:pPr>
              <w:rPr>
                <w:rFonts w:ascii="楷体_GB2312" w:eastAsia="楷体_GB2312" w:hAnsi="宋体"/>
                <w:b/>
                <w:sz w:val="24"/>
              </w:rPr>
            </w:pPr>
          </w:p>
          <w:p w:rsidR="002A07C5" w:rsidRPr="002A07C5" w:rsidRDefault="002A07C5" w:rsidP="007F6B8D">
            <w:pPr>
              <w:rPr>
                <w:rFonts w:ascii="楷体_GB2312" w:eastAsia="楷体_GB2312" w:hAnsi="宋体"/>
                <w:b/>
                <w:sz w:val="24"/>
              </w:rPr>
            </w:pPr>
            <w:r w:rsidRPr="002A07C5">
              <w:rPr>
                <w:rFonts w:ascii="楷体_GB2312" w:eastAsia="楷体_GB2312" w:hAnsi="宋体" w:hint="eastAsia"/>
                <w:b/>
                <w:sz w:val="24"/>
              </w:rPr>
              <w:t>分析:</w:t>
            </w:r>
          </w:p>
          <w:p w:rsidR="007F6B8D" w:rsidRPr="002A07C5" w:rsidRDefault="002A07C5" w:rsidP="007F6B8D">
            <w:pPr>
              <w:rPr>
                <w:rFonts w:ascii="宋体" w:hAnsi="宋体"/>
                <w:b/>
                <w:szCs w:val="21"/>
              </w:rPr>
            </w:pPr>
            <w:r w:rsidRPr="002A07C5">
              <w:rPr>
                <w:rFonts w:ascii="宋体" w:hAnsi="宋体"/>
                <w:b/>
                <w:szCs w:val="21"/>
              </w:rPr>
              <w:object w:dxaOrig="220" w:dyaOrig="220">
                <v:shape id="_x0000_i1516" type="#_x0000_t75" style="width:11.4pt;height:11.4pt" o:ole="">
                  <v:imagedata r:id="rId85" o:title=""/>
                </v:shape>
                <o:OLEObject Type="Embed" ProgID="Equation.3" ShapeID="_x0000_i1516" DrawAspect="Content" ObjectID="_1684780052" r:id="rId86"/>
              </w:object>
            </w:r>
            <w:r w:rsidRPr="002A07C5">
              <w:rPr>
                <w:rFonts w:ascii="宋体" w:hAnsi="宋体" w:hint="eastAsia"/>
                <w:b/>
                <w:szCs w:val="21"/>
              </w:rPr>
              <w:t>是圆周率，它代表的是一个常数。</w:t>
            </w:r>
          </w:p>
          <w:p w:rsidR="002A07C5" w:rsidRDefault="002A07C5" w:rsidP="007F6B8D">
            <w:pPr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7F6B8D" w:rsidRPr="00E23FCF" w:rsidRDefault="00230F7E" w:rsidP="007F6B8D">
            <w:pPr>
              <w:rPr>
                <w:rFonts w:ascii="宋体" w:hAnsi="宋体"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noProof/>
                <w:szCs w:val="21"/>
              </w:rPr>
              <w:t>整式：</w:t>
            </w:r>
          </w:p>
          <w:p w:rsidR="00230F7E" w:rsidRPr="00E23FCF" w:rsidRDefault="00230F7E" w:rsidP="00230F7E">
            <w:pPr>
              <w:rPr>
                <w:rFonts w:ascii="宋体" w:hAnsi="宋体"/>
                <w:b/>
                <w:bCs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szCs w:val="21"/>
              </w:rPr>
              <w:t>②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④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⑥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⑦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⑧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⑨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⑾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⑿</w:t>
            </w:r>
          </w:p>
          <w:p w:rsidR="00230F7E" w:rsidRPr="00E23FCF" w:rsidRDefault="00230F7E" w:rsidP="00230F7E">
            <w:pPr>
              <w:rPr>
                <w:rFonts w:ascii="宋体" w:hAnsi="宋体"/>
                <w:b/>
                <w:bCs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szCs w:val="21"/>
              </w:rPr>
              <w:t>分式：</w:t>
            </w:r>
          </w:p>
          <w:p w:rsidR="00230F7E" w:rsidRPr="00E23FCF" w:rsidRDefault="00230F7E" w:rsidP="00230F7E">
            <w:pPr>
              <w:rPr>
                <w:rFonts w:ascii="宋体" w:hAnsi="宋体"/>
                <w:b/>
                <w:bCs/>
                <w:szCs w:val="21"/>
              </w:rPr>
            </w:pPr>
            <w:r w:rsidRPr="00E23FCF">
              <w:rPr>
                <w:rFonts w:ascii="宋体" w:hAnsi="宋体" w:hint="eastAsia"/>
                <w:b/>
                <w:bCs/>
                <w:szCs w:val="21"/>
              </w:rPr>
              <w:t>①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③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⑤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⑩</w:t>
            </w:r>
            <w:r w:rsidR="00E23FCF" w:rsidRPr="00E23FCF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E23FCF">
              <w:rPr>
                <w:rFonts w:ascii="宋体" w:hAnsi="宋体" w:hint="eastAsia"/>
                <w:b/>
                <w:bCs/>
                <w:szCs w:val="21"/>
              </w:rPr>
              <w:t>⒀</w:t>
            </w:r>
          </w:p>
          <w:p w:rsidR="00230F7E" w:rsidRPr="00230F7E" w:rsidRDefault="00230F7E" w:rsidP="00230F7E">
            <w:pPr>
              <w:rPr>
                <w:rFonts w:ascii="宋体" w:hAnsi="宋体"/>
                <w:b/>
                <w:bCs/>
                <w:sz w:val="24"/>
              </w:rPr>
            </w:pPr>
          </w:p>
          <w:p w:rsidR="00230F7E" w:rsidRPr="00230F7E" w:rsidRDefault="00230F7E" w:rsidP="00230F7E">
            <w:pPr>
              <w:rPr>
                <w:rFonts w:ascii="宋体" w:hAnsi="宋体"/>
                <w:b/>
                <w:bCs/>
                <w:sz w:val="24"/>
              </w:rPr>
            </w:pPr>
          </w:p>
          <w:p w:rsidR="00230F7E" w:rsidRPr="00230F7E" w:rsidRDefault="00230F7E" w:rsidP="00230F7E">
            <w:pPr>
              <w:rPr>
                <w:rFonts w:ascii="宋体" w:hAnsi="宋体"/>
                <w:b/>
                <w:bCs/>
                <w:sz w:val="24"/>
              </w:rPr>
            </w:pPr>
          </w:p>
          <w:p w:rsidR="00230F7E" w:rsidRPr="007754C3" w:rsidRDefault="00230F7E" w:rsidP="00230F7E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C6E28" w:rsidRPr="003C6E28" w:rsidRDefault="003C6E28" w:rsidP="003C6E28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3C6E28">
              <w:rPr>
                <w:rFonts w:ascii="宋体" w:hAnsi="宋体" w:hint="eastAsia"/>
                <w:b/>
                <w:szCs w:val="21"/>
              </w:rPr>
              <w:t>请学生讨论分式有意义的条件？</w:t>
            </w:r>
          </w:p>
          <w:p w:rsidR="007754C3" w:rsidRPr="003C6E28" w:rsidRDefault="007754C3" w:rsidP="00D2151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21515" w:rsidRPr="00D21515" w:rsidRDefault="00D21515" w:rsidP="00D21515">
            <w:pPr>
              <w:rPr>
                <w:rFonts w:ascii="宋体" w:hAnsi="宋体"/>
                <w:szCs w:val="21"/>
              </w:rPr>
            </w:pPr>
            <w:r w:rsidRPr="00D21515">
              <w:rPr>
                <w:rFonts w:ascii="宋体" w:hAnsi="宋体" w:hint="eastAsia"/>
                <w:b/>
                <w:bCs/>
                <w:szCs w:val="21"/>
              </w:rPr>
              <w:t>从分式的意义中，应注意以下三点：</w:t>
            </w:r>
          </w:p>
          <w:p w:rsidR="00D21515" w:rsidRPr="00D21515" w:rsidRDefault="00D21515" w:rsidP="00D215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1 </w:t>
            </w:r>
            <w:r w:rsidRPr="00D21515">
              <w:rPr>
                <w:rFonts w:ascii="宋体" w:hAnsi="宋体" w:hint="eastAsia"/>
                <w:b/>
                <w:bCs/>
                <w:szCs w:val="21"/>
              </w:rPr>
              <w:t>分式是两个整式相除的商，分数线可以理解为除号，并含有括号的作用；</w:t>
            </w:r>
          </w:p>
          <w:p w:rsidR="00D21515" w:rsidRDefault="00D21515" w:rsidP="00D21515">
            <w:pPr>
              <w:rPr>
                <w:rFonts w:ascii="宋体" w:hAnsi="宋体"/>
                <w:b/>
                <w:bCs/>
                <w:szCs w:val="21"/>
              </w:rPr>
            </w:pPr>
            <w:r w:rsidRPr="00D21515">
              <w:rPr>
                <w:rFonts w:ascii="宋体" w:hAnsi="宋体" w:hint="eastAsia"/>
                <w:b/>
                <w:szCs w:val="21"/>
              </w:rPr>
              <w:t xml:space="preserve">2 </w:t>
            </w:r>
            <w:r w:rsidRPr="00D21515">
              <w:rPr>
                <w:rFonts w:ascii="宋体" w:hAnsi="宋体" w:hint="eastAsia"/>
                <w:b/>
                <w:bCs/>
                <w:szCs w:val="21"/>
              </w:rPr>
              <w:t>分式的分子可以含有字母，也可以不含有字母，但分母必须含有字母</w:t>
            </w:r>
            <w:r>
              <w:rPr>
                <w:rFonts w:ascii="宋体" w:hAnsi="宋体" w:hint="eastAsia"/>
                <w:b/>
                <w:bCs/>
                <w:szCs w:val="21"/>
              </w:rPr>
              <w:t>；</w:t>
            </w:r>
          </w:p>
          <w:p w:rsidR="00D21515" w:rsidRPr="00D21515" w:rsidRDefault="00D21515" w:rsidP="00D2151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3 </w:t>
            </w:r>
            <w:r w:rsidRPr="00D21515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21515">
              <w:rPr>
                <w:rFonts w:ascii="宋体" w:hAnsi="宋体" w:hint="eastAsia"/>
                <w:b/>
                <w:bCs/>
                <w:szCs w:val="21"/>
              </w:rPr>
              <w:t>分式分母的值不能为零．如果分母的值为零，那么分式就无意义．</w:t>
            </w:r>
          </w:p>
          <w:p w:rsidR="00D21515" w:rsidRPr="00D21515" w:rsidRDefault="00D21515" w:rsidP="00D21515">
            <w:pPr>
              <w:rPr>
                <w:rFonts w:ascii="宋体" w:hAnsi="宋体"/>
                <w:b/>
                <w:szCs w:val="21"/>
              </w:rPr>
            </w:pPr>
          </w:p>
          <w:p w:rsidR="00230F7E" w:rsidRPr="00D21515" w:rsidRDefault="00230F7E" w:rsidP="00230F7E">
            <w:pPr>
              <w:rPr>
                <w:rFonts w:ascii="宋体" w:hAnsi="宋体"/>
                <w:b/>
                <w:szCs w:val="21"/>
              </w:rPr>
            </w:pPr>
          </w:p>
          <w:p w:rsidR="007F6B8D" w:rsidRPr="00D21515" w:rsidRDefault="007F6B8D" w:rsidP="007F6B8D">
            <w:pPr>
              <w:rPr>
                <w:rFonts w:ascii="宋体" w:hAnsi="宋体"/>
                <w:szCs w:val="21"/>
              </w:rPr>
            </w:pPr>
          </w:p>
          <w:p w:rsidR="007F6B8D" w:rsidRPr="00D21515" w:rsidRDefault="007F6B8D" w:rsidP="007F6B8D">
            <w:pPr>
              <w:rPr>
                <w:rFonts w:ascii="宋体" w:hAnsi="宋体"/>
                <w:szCs w:val="21"/>
              </w:rPr>
            </w:pPr>
          </w:p>
          <w:p w:rsidR="007F6B8D" w:rsidRPr="00D21515" w:rsidRDefault="007F6B8D" w:rsidP="007F6B8D">
            <w:pPr>
              <w:rPr>
                <w:rFonts w:ascii="宋体" w:hAnsi="宋体"/>
                <w:szCs w:val="21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3C6E28" w:rsidRPr="003C6E28" w:rsidRDefault="003C6E28" w:rsidP="003C6E28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3C6E28">
              <w:rPr>
                <w:rFonts w:ascii="宋体" w:hAnsi="宋体" w:hint="eastAsia"/>
                <w:b/>
                <w:szCs w:val="21"/>
              </w:rPr>
              <w:t>请学生讨论分式无意义的条件？</w:t>
            </w:r>
          </w:p>
          <w:p w:rsidR="007F6B8D" w:rsidRPr="003C6E28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7F6B8D" w:rsidRPr="00F141B4" w:rsidRDefault="007F6B8D" w:rsidP="007F6B8D">
            <w:pPr>
              <w:rPr>
                <w:rFonts w:ascii="宋体" w:hAnsi="宋体"/>
                <w:sz w:val="24"/>
              </w:rPr>
            </w:pPr>
          </w:p>
          <w:p w:rsidR="000E2031" w:rsidRDefault="00C11080" w:rsidP="007F6B8D">
            <w:pPr>
              <w:rPr>
                <w:rFonts w:ascii="宋体" w:hAnsi="宋体"/>
                <w:sz w:val="24"/>
              </w:rPr>
            </w:pPr>
            <w:r w:rsidRPr="007754C3">
              <w:rPr>
                <w:rFonts w:ascii="宋体" w:hAnsi="宋体" w:hint="eastAsia"/>
                <w:b/>
                <w:szCs w:val="21"/>
              </w:rPr>
              <w:t>请学生讨论，什么条件下，才能保证分式的值为0？</w:t>
            </w:r>
          </w:p>
          <w:p w:rsidR="000E2031" w:rsidRDefault="000E2031" w:rsidP="000E2031">
            <w:pPr>
              <w:rPr>
                <w:rFonts w:ascii="宋体" w:hAnsi="宋体"/>
                <w:b/>
                <w:szCs w:val="21"/>
              </w:rPr>
            </w:pPr>
          </w:p>
          <w:p w:rsidR="000E2031" w:rsidRDefault="000E2031" w:rsidP="000E20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解：</w:t>
            </w:r>
          </w:p>
          <w:p w:rsidR="000E2031" w:rsidRDefault="000E2031" w:rsidP="000E2031">
            <w:pPr>
              <w:numPr>
                <w:ilvl w:val="0"/>
                <w:numId w:val="6"/>
              </w:numPr>
              <w:rPr>
                <w:rFonts w:ascii="宋体" w:hAnsi="宋体"/>
                <w:b/>
                <w:bCs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szCs w:val="21"/>
              </w:rPr>
              <w:t>使得分式的值为0，则2y+1=0</w:t>
            </w:r>
          </w:p>
          <w:p w:rsidR="000E2031" w:rsidRPr="000E2031" w:rsidRDefault="000E2031" w:rsidP="000E2031">
            <w:pPr>
              <w:rPr>
                <w:rFonts w:ascii="宋体" w:hAnsi="宋体"/>
                <w:b/>
                <w:bCs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szCs w:val="21"/>
              </w:rPr>
              <w:t xml:space="preserve"> 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y = 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360" w:dyaOrig="360">
                <v:shape id="_x0000_i1517" type="#_x0000_t75" style="width:22.8pt;height:20.4pt" o:ole="">
                  <v:imagedata r:id="rId87" o:title=""/>
                </v:shape>
                <o:OLEObject Type="Embed" ProgID="Equation.3" ShapeID="_x0000_i1517" DrawAspect="Content" ObjectID="_1684780053" r:id="rId88"/>
              </w:object>
            </w:r>
          </w:p>
          <w:p w:rsidR="000E2031" w:rsidRPr="000E2031" w:rsidRDefault="000E2031" w:rsidP="000E2031">
            <w:pPr>
              <w:rPr>
                <w:rFonts w:ascii="宋体" w:hAnsi="宋体"/>
                <w:b/>
                <w:bCs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szCs w:val="21"/>
              </w:rPr>
              <w:t>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E2031">
              <w:rPr>
                <w:rFonts w:ascii="宋体" w:hAnsi="宋体" w:hint="eastAsia"/>
                <w:b/>
                <w:bCs/>
                <w:szCs w:val="21"/>
              </w:rPr>
              <w:t>使得分式有意义，则4y－1≠0</w:t>
            </w:r>
          </w:p>
          <w:p w:rsidR="000E2031" w:rsidRPr="000E2031" w:rsidRDefault="002B124F" w:rsidP="000E203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0E2031" w:rsidRPr="000E2031">
              <w:rPr>
                <w:rFonts w:ascii="宋体" w:hAnsi="宋体" w:hint="eastAsia"/>
                <w:b/>
                <w:bCs/>
                <w:szCs w:val="21"/>
              </w:rPr>
              <w:t>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y </w:t>
            </w:r>
            <w:r w:rsidR="000E2031" w:rsidRPr="000E2031">
              <w:rPr>
                <w:rFonts w:ascii="宋体" w:hAnsi="宋体" w:hint="eastAsia"/>
                <w:b/>
                <w:bCs/>
                <w:szCs w:val="21"/>
              </w:rPr>
              <w:t>≠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200" w:dyaOrig="360">
                <v:shape id="_x0000_i1518" type="#_x0000_t75" style="width:19.8pt;height:22.8pt" o:ole="">
                  <v:imagedata r:id="rId89" o:title=""/>
                </v:shape>
                <o:OLEObject Type="Embed" ProgID="Equation.3" ShapeID="_x0000_i1518" DrawAspect="Content" ObjectID="_1684780054" r:id="rId90"/>
              </w:object>
            </w:r>
          </w:p>
          <w:p w:rsidR="001C710B" w:rsidRPr="000E2031" w:rsidRDefault="002B124F" w:rsidP="000E20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0E2031" w:rsidRPr="000E2031">
              <w:rPr>
                <w:rFonts w:ascii="宋体" w:hAnsi="宋体" w:hint="eastAsia"/>
                <w:b/>
                <w:bCs/>
                <w:szCs w:val="21"/>
              </w:rPr>
              <w:t xml:space="preserve">∴当y = </w:t>
            </w:r>
            <w:r w:rsidR="006F669C" w:rsidRPr="00B2003C">
              <w:rPr>
                <w:rFonts w:ascii="宋体" w:hAnsi="宋体"/>
                <w:position w:val="-12"/>
                <w:sz w:val="24"/>
              </w:rPr>
              <w:object w:dxaOrig="360" w:dyaOrig="360">
                <v:shape id="_x0000_i1519" type="#_x0000_t75" style="width:21pt;height:20.4pt" o:ole="">
                  <v:imagedata r:id="rId87" o:title=""/>
                </v:shape>
                <o:OLEObject Type="Embed" ProgID="Equation.3" ShapeID="_x0000_i1519" DrawAspect="Content" ObjectID="_1684780055" r:id="rId91"/>
              </w:object>
            </w:r>
            <w:r w:rsidR="000E2031" w:rsidRPr="000E2031">
              <w:rPr>
                <w:rFonts w:ascii="宋体" w:hAnsi="宋体" w:hint="eastAsia"/>
                <w:b/>
                <w:bCs/>
                <w:szCs w:val="21"/>
              </w:rPr>
              <w:t>时，此分式的值是零。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8D" w:rsidRPr="00D21515" w:rsidRDefault="00607FAB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2151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整式与分式的识别:</w:t>
            </w:r>
          </w:p>
          <w:p w:rsidR="00607FAB" w:rsidRPr="00D21515" w:rsidRDefault="00607FAB" w:rsidP="00607FAB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2151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1、判断一个有理式是不是分式，关键看是否符合下式：</w:t>
            </w:r>
          </w:p>
          <w:p w:rsidR="007F6B8D" w:rsidRPr="00D21515" w:rsidRDefault="00607FAB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21515">
              <w:rPr>
                <w:rFonts w:ascii="宋体" w:hAnsi="宋体"/>
                <w:position w:val="-16"/>
                <w:szCs w:val="21"/>
              </w:rPr>
              <w:object w:dxaOrig="620" w:dyaOrig="440">
                <v:shape id="_x0000_i1520" type="#_x0000_t75" style="width:61.8pt;height:32.4pt" o:ole="">
                  <v:imagedata r:id="rId92" o:title=""/>
                </v:shape>
                <o:OLEObject Type="Embed" ProgID="Equation.3" ShapeID="_x0000_i1520" DrawAspect="Content" ObjectID="_1684780056" r:id="rId93"/>
              </w:object>
            </w:r>
          </w:p>
          <w:p w:rsidR="007F6B8D" w:rsidRPr="00D21515" w:rsidRDefault="00607FAB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2151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且B中含有字母,B</w:t>
            </w:r>
            <w:r w:rsidRPr="00D21515">
              <w:rPr>
                <w:rFonts w:ascii="宋体" w:hAnsi="宋体" w:hint="eastAsia"/>
                <w:b/>
                <w:bCs/>
                <w:szCs w:val="21"/>
              </w:rPr>
              <w:t>≠0</w:t>
            </w:r>
          </w:p>
          <w:p w:rsidR="00DE1332" w:rsidRPr="00D21515" w:rsidRDefault="00DE1332" w:rsidP="00DE1332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2151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2、整式包括单项式和多项式，单个字母或数字是单项式。</w:t>
            </w:r>
          </w:p>
          <w:p w:rsidR="007F6B8D" w:rsidRPr="00D662E7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7F6B8D" w:rsidRPr="00D662E7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7F6B8D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3C6E28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6075A4" w:rsidRDefault="006075A4" w:rsidP="007F6B8D">
            <w:pPr>
              <w:widowControl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C6E28" w:rsidRPr="00D662E7" w:rsidRDefault="003C6E28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4463DC" w:rsidRDefault="006A3112" w:rsidP="007F6B8D">
            <w:pPr>
              <w:widowControl/>
              <w:rPr>
                <w:rFonts w:ascii="宋体" w:hAnsi="宋体"/>
                <w:b/>
                <w:szCs w:val="21"/>
              </w:rPr>
            </w:pPr>
            <w:r w:rsidRPr="006A3112">
              <w:rPr>
                <w:rFonts w:ascii="宋体" w:hAnsi="宋体" w:hint="eastAsia"/>
                <w:b/>
                <w:szCs w:val="21"/>
              </w:rPr>
              <w:t>为了</w:t>
            </w:r>
            <w:r>
              <w:rPr>
                <w:rFonts w:ascii="宋体" w:hAnsi="宋体" w:hint="eastAsia"/>
                <w:b/>
                <w:szCs w:val="21"/>
              </w:rPr>
              <w:t>使学生</w:t>
            </w:r>
            <w:r w:rsidRPr="006A3112">
              <w:rPr>
                <w:rFonts w:ascii="宋体" w:hAnsi="宋体" w:hint="eastAsia"/>
                <w:b/>
                <w:szCs w:val="21"/>
              </w:rPr>
              <w:t>更好地理解、掌握分式的基本概念，</w:t>
            </w:r>
            <w:r>
              <w:rPr>
                <w:rFonts w:ascii="宋体" w:hAnsi="宋体" w:hint="eastAsia"/>
                <w:b/>
                <w:szCs w:val="21"/>
              </w:rPr>
              <w:t>例题设计的考虑:</w:t>
            </w:r>
          </w:p>
          <w:p w:rsidR="004463DC" w:rsidRDefault="006A3112" w:rsidP="007F6B8D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例1</w:t>
            </w:r>
            <w:r w:rsidR="004463DC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区分整式和分式；</w:t>
            </w:r>
          </w:p>
          <w:p w:rsidR="004463DC" w:rsidRDefault="006A3112" w:rsidP="007F6B8D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例2</w:t>
            </w:r>
            <w:r w:rsidR="004463DC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A3112">
              <w:rPr>
                <w:rFonts w:ascii="宋体" w:hAnsi="宋体" w:hint="eastAsia"/>
                <w:b/>
                <w:szCs w:val="21"/>
              </w:rPr>
              <w:t>求分式有意义的条件</w:t>
            </w:r>
            <w:r>
              <w:rPr>
                <w:rFonts w:ascii="宋体" w:hAnsi="宋体" w:hint="eastAsia"/>
                <w:b/>
                <w:szCs w:val="21"/>
              </w:rPr>
              <w:t>；</w:t>
            </w:r>
          </w:p>
          <w:p w:rsidR="007F6B8D" w:rsidRPr="006A3112" w:rsidRDefault="006A3112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例3</w:t>
            </w:r>
            <w:r w:rsidR="004463DC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A3112">
              <w:rPr>
                <w:rFonts w:ascii="宋体" w:hAnsi="宋体" w:hint="eastAsia"/>
                <w:b/>
                <w:szCs w:val="21"/>
              </w:rPr>
              <w:t>分式无意义的条件；</w:t>
            </w:r>
          </w:p>
          <w:p w:rsidR="007F6B8D" w:rsidRPr="004463DC" w:rsidRDefault="004463DC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463DC">
              <w:rPr>
                <w:rFonts w:ascii="宋体" w:hAnsi="宋体" w:hint="eastAsia"/>
                <w:b/>
                <w:szCs w:val="21"/>
              </w:rPr>
              <w:t>例</w:t>
            </w:r>
            <w:r>
              <w:rPr>
                <w:rFonts w:ascii="宋体" w:hAnsi="宋体" w:hint="eastAsia"/>
                <w:b/>
                <w:szCs w:val="21"/>
              </w:rPr>
              <w:t xml:space="preserve">4  </w:t>
            </w:r>
            <w:r w:rsidRPr="004463DC">
              <w:rPr>
                <w:rFonts w:ascii="宋体" w:hAnsi="宋体" w:hint="eastAsia"/>
                <w:b/>
                <w:szCs w:val="21"/>
              </w:rPr>
              <w:t>是如何求分式的值为0．</w:t>
            </w:r>
          </w:p>
          <w:p w:rsidR="007F6B8D" w:rsidRPr="004463DC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7F6B8D" w:rsidRPr="004463DC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7F6B8D" w:rsidRPr="00D662E7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7F6B8D" w:rsidRPr="00D662E7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7F6B8D" w:rsidRDefault="007F6B8D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C11080" w:rsidRPr="00D662E7" w:rsidRDefault="00C11080" w:rsidP="007F6B8D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 w:rsidR="007F6B8D" w:rsidRPr="00D3003C" w:rsidTr="006075A4">
        <w:trPr>
          <w:trHeight w:val="279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四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目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标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测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形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成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练</w:t>
            </w:r>
          </w:p>
          <w:p w:rsidR="007F6B8D" w:rsidRPr="00D3003C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习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F4" w:rsidRPr="00F307F4" w:rsidRDefault="007F6B8D" w:rsidP="00F307F4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</w:t>
            </w:r>
            <w:r w:rsidR="00F307F4"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请你来做一做：</w:t>
            </w:r>
          </w:p>
          <w:p w:rsidR="00F307F4" w:rsidRPr="00F307F4" w:rsidRDefault="00F307F4" w:rsidP="00F307F4">
            <w:pPr>
              <w:rPr>
                <w:rFonts w:ascii="宋体" w:hAnsi="宋体"/>
                <w:noProof/>
                <w:szCs w:val="21"/>
              </w:rPr>
            </w:pP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1、当x为何值时，代数式</w:t>
            </w:r>
            <w:r w:rsidRPr="00F307F4">
              <w:rPr>
                <w:rFonts w:ascii="宋体" w:hAnsi="宋体"/>
                <w:position w:val="-32"/>
                <w:sz w:val="24"/>
              </w:rPr>
              <w:object w:dxaOrig="360" w:dyaOrig="560">
                <v:shape id="_x0000_i1521" type="#_x0000_t75" style="width:35.4pt;height:41.4pt" o:ole="">
                  <v:imagedata r:id="rId94" o:title=""/>
                </v:shape>
                <o:OLEObject Type="Embed" ProgID="Equation.3" ShapeID="_x0000_i1521" DrawAspect="Content" ObjectID="_1684780057" r:id="rId95"/>
              </w:object>
            </w: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有意义？</w:t>
            </w:r>
          </w:p>
          <w:p w:rsidR="00F307F4" w:rsidRPr="00F307F4" w:rsidRDefault="00F307F4" w:rsidP="00F307F4">
            <w:pPr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2</w:t>
            </w: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、当x为何值时，代数式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400" w:dyaOrig="400">
                <v:shape id="_x0000_i1522" type="#_x0000_t75" style="width:39pt;height:34.8pt" o:ole="">
                  <v:imagedata r:id="rId96" o:title=""/>
                </v:shape>
                <o:OLEObject Type="Embed" ProgID="Equation.3" ShapeID="_x0000_i1522" DrawAspect="Content" ObjectID="_1684780058" r:id="rId97"/>
              </w:object>
            </w: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有意义？</w:t>
            </w:r>
          </w:p>
          <w:p w:rsidR="00F307F4" w:rsidRPr="00F307F4" w:rsidRDefault="00F307F4" w:rsidP="00F307F4">
            <w:pPr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3</w:t>
            </w: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、当x为何值时，代数式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400" w:dyaOrig="400">
                <v:shape id="_x0000_i1523" type="#_x0000_t75" style="width:39pt;height:34.8pt" o:ole="">
                  <v:imagedata r:id="rId98" o:title=""/>
                </v:shape>
                <o:OLEObject Type="Embed" ProgID="Equation.3" ShapeID="_x0000_i1523" DrawAspect="Content" ObjectID="_1684780059" r:id="rId99"/>
              </w:object>
            </w:r>
            <w:r w:rsidRPr="00F307F4">
              <w:rPr>
                <w:rFonts w:ascii="宋体" w:hAnsi="宋体" w:hint="eastAsia"/>
                <w:b/>
                <w:bCs/>
                <w:noProof/>
                <w:szCs w:val="21"/>
              </w:rPr>
              <w:t>有意义？</w:t>
            </w:r>
          </w:p>
          <w:p w:rsidR="002B124F" w:rsidRDefault="002B124F" w:rsidP="00F307F4">
            <w:pPr>
              <w:rPr>
                <w:rFonts w:ascii="宋体" w:hAnsi="宋体"/>
                <w:b/>
                <w:bCs/>
                <w:noProof/>
                <w:sz w:val="24"/>
              </w:rPr>
            </w:pPr>
          </w:p>
          <w:p w:rsidR="00F307F4" w:rsidRPr="00946114" w:rsidRDefault="00F307F4" w:rsidP="00F307F4">
            <w:pPr>
              <w:rPr>
                <w:rFonts w:ascii="宋体" w:hAnsi="宋体"/>
                <w:noProof/>
                <w:szCs w:val="21"/>
              </w:rPr>
            </w:pPr>
            <w:r w:rsidRPr="00946114">
              <w:rPr>
                <w:rFonts w:ascii="宋体" w:hAnsi="宋体" w:hint="eastAsia"/>
                <w:b/>
                <w:bCs/>
                <w:noProof/>
                <w:szCs w:val="21"/>
              </w:rPr>
              <w:t>变题：当x为何值时，上面这些代数式无意义呢?</w:t>
            </w:r>
          </w:p>
          <w:p w:rsidR="00F307F4" w:rsidRDefault="00F307F4" w:rsidP="00F307F4">
            <w:pPr>
              <w:rPr>
                <w:rFonts w:ascii="宋体" w:hAnsi="宋体"/>
                <w:noProof/>
                <w:sz w:val="24"/>
              </w:rPr>
            </w:pPr>
          </w:p>
          <w:p w:rsidR="0026635B" w:rsidRPr="00F30718" w:rsidRDefault="0026635B" w:rsidP="00F307F4">
            <w:pPr>
              <w:rPr>
                <w:rFonts w:ascii="宋体" w:hAnsi="宋体"/>
                <w:noProof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Default="003E309B" w:rsidP="0027536E">
            <w:pPr>
              <w:ind w:firstLine="48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请学生解答在自己的草稿纸上，然后把部分学生的解答，用实物投影仪展示，发现学生的解答错误，及时纠正；发现亮点进行表扬。</w:t>
            </w:r>
          </w:p>
          <w:p w:rsidR="0027536E" w:rsidRDefault="0027536E" w:rsidP="0027536E">
            <w:pPr>
              <w:ind w:firstLine="480"/>
              <w:rPr>
                <w:rFonts w:ascii="宋体" w:hAnsi="宋体"/>
                <w:b/>
                <w:szCs w:val="21"/>
              </w:rPr>
            </w:pPr>
          </w:p>
          <w:p w:rsidR="0027536E" w:rsidRDefault="0027536E" w:rsidP="0027536E">
            <w:pPr>
              <w:ind w:firstLine="480"/>
              <w:rPr>
                <w:rFonts w:ascii="宋体" w:hAnsi="宋体"/>
                <w:b/>
                <w:szCs w:val="21"/>
              </w:rPr>
            </w:pPr>
          </w:p>
          <w:p w:rsidR="0027536E" w:rsidRDefault="0027536E" w:rsidP="0027536E">
            <w:pPr>
              <w:ind w:firstLine="480"/>
              <w:rPr>
                <w:rFonts w:ascii="宋体" w:hAnsi="宋体"/>
                <w:b/>
                <w:szCs w:val="21"/>
              </w:rPr>
            </w:pPr>
          </w:p>
          <w:p w:rsidR="0027536E" w:rsidRPr="0027536E" w:rsidRDefault="0027536E" w:rsidP="0027536E">
            <w:pPr>
              <w:ind w:firstLine="48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D3003C" w:rsidRDefault="007F6B8D" w:rsidP="007F6B8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6B8D" w:rsidRPr="00D3003C" w:rsidTr="006075A4">
        <w:trPr>
          <w:trHeight w:val="184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堂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小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提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认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识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5B" w:rsidRDefault="0026635B" w:rsidP="00B75BBB">
            <w:pPr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26635B" w:rsidRDefault="0026635B" w:rsidP="00B75BBB">
            <w:pPr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75BBB" w:rsidRPr="008F1472" w:rsidRDefault="00B75BBB" w:rsidP="00B75BBB">
            <w:pPr>
              <w:rPr>
                <w:rFonts w:ascii="宋体" w:hAnsi="宋体"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1、我们学习了什么新知识？</w:t>
            </w:r>
          </w:p>
          <w:p w:rsidR="00B75BBB" w:rsidRPr="008F1472" w:rsidRDefault="00B75BBB" w:rsidP="00B75BBB">
            <w:pPr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75BBB" w:rsidRPr="008F1472" w:rsidRDefault="00B75BBB" w:rsidP="00B75BBB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2、你有什么收获？</w:t>
            </w:r>
          </w:p>
          <w:p w:rsidR="007F6B8D" w:rsidRPr="00267DD0" w:rsidRDefault="007F6B8D" w:rsidP="007F6B8D">
            <w:pPr>
              <w:rPr>
                <w:rFonts w:ascii="宋体" w:hAnsi="宋体"/>
                <w:noProof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D7" w:rsidRDefault="00A77BD7" w:rsidP="008F1472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F1472" w:rsidRPr="008F1472" w:rsidRDefault="008F1472" w:rsidP="008F1472">
            <w:pPr>
              <w:rPr>
                <w:rFonts w:ascii="宋体" w:hAnsi="宋体"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8F1472">
              <w:rPr>
                <w:rFonts w:ascii="宋体" w:hAnsi="宋体" w:hint="eastAsia"/>
                <w:b/>
                <w:bCs/>
                <w:szCs w:val="21"/>
              </w:rPr>
              <w:t>分式的定义</w:t>
            </w:r>
            <w:r w:rsidR="000D7D41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8F1472" w:rsidRPr="008F1472" w:rsidRDefault="008F1472" w:rsidP="008F1472">
            <w:pPr>
              <w:rPr>
                <w:rFonts w:ascii="宋体" w:hAnsi="宋体"/>
                <w:b/>
                <w:bCs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szCs w:val="21"/>
              </w:rPr>
              <w:t>整式A、B相除可写为</w:t>
            </w:r>
            <w:r w:rsidR="0074554E" w:rsidRPr="008F1472">
              <w:rPr>
                <w:rFonts w:ascii="宋体" w:hAnsi="宋体"/>
                <w:position w:val="-12"/>
                <w:szCs w:val="21"/>
              </w:rPr>
              <w:object w:dxaOrig="220" w:dyaOrig="360">
                <v:shape id="_x0000_i1524" type="#_x0000_t75" style="width:21.6pt;height:21.6pt" o:ole="">
                  <v:imagedata r:id="rId65" o:title=""/>
                </v:shape>
                <o:OLEObject Type="Embed" ProgID="Equation.3" ShapeID="_x0000_i1524" DrawAspect="Content" ObjectID="_1684780060" r:id="rId100"/>
              </w:object>
            </w:r>
            <w:r w:rsidRPr="008F1472">
              <w:rPr>
                <w:rFonts w:ascii="宋体" w:hAnsi="宋体" w:hint="eastAsia"/>
                <w:b/>
                <w:bCs/>
                <w:szCs w:val="21"/>
              </w:rPr>
              <w:t>的形式，若分母中含有字母，那么</w:t>
            </w:r>
            <w:r w:rsidR="0074554E" w:rsidRPr="008F1472">
              <w:rPr>
                <w:rFonts w:ascii="宋体" w:hAnsi="宋体"/>
                <w:position w:val="-12"/>
                <w:szCs w:val="21"/>
              </w:rPr>
              <w:object w:dxaOrig="220" w:dyaOrig="360">
                <v:shape id="_x0000_i1525" type="#_x0000_t75" style="width:21.6pt;height:23.4pt" o:ole="">
                  <v:imagedata r:id="rId65" o:title=""/>
                </v:shape>
                <o:OLEObject Type="Embed" ProgID="Equation.3" ShapeID="_x0000_i1525" DrawAspect="Content" ObjectID="_1684780061" r:id="rId101"/>
              </w:object>
            </w:r>
            <w:r w:rsidRPr="008F1472">
              <w:rPr>
                <w:rFonts w:ascii="宋体" w:hAnsi="宋体" w:hint="eastAsia"/>
                <w:b/>
                <w:bCs/>
                <w:szCs w:val="21"/>
              </w:rPr>
              <w:t>叫做分式。</w:t>
            </w:r>
          </w:p>
          <w:p w:rsidR="00A77BD7" w:rsidRDefault="00A77BD7" w:rsidP="008F1472">
            <w:pPr>
              <w:rPr>
                <w:rFonts w:ascii="宋体" w:hAnsi="宋体"/>
                <w:b/>
                <w:szCs w:val="21"/>
              </w:rPr>
            </w:pPr>
          </w:p>
          <w:p w:rsidR="008F1472" w:rsidRPr="008F1472" w:rsidRDefault="008F1472" w:rsidP="008F1472">
            <w:pPr>
              <w:rPr>
                <w:rFonts w:ascii="宋体" w:hAnsi="宋体"/>
                <w:b/>
                <w:szCs w:val="21"/>
              </w:rPr>
            </w:pPr>
            <w:r w:rsidRPr="008F1472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8F1472">
              <w:rPr>
                <w:rFonts w:ascii="宋体" w:hAnsi="宋体" w:hint="eastAsia"/>
                <w:b/>
                <w:bCs/>
                <w:szCs w:val="21"/>
              </w:rPr>
              <w:t>分式的意义</w:t>
            </w:r>
            <w:r w:rsidR="000D7D41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8F1472" w:rsidRPr="008F1472" w:rsidRDefault="008F1472" w:rsidP="008F1472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szCs w:val="21"/>
              </w:rPr>
              <w:t>分母≠0</w:t>
            </w:r>
          </w:p>
          <w:p w:rsidR="00A77BD7" w:rsidRDefault="00A77BD7" w:rsidP="008F1472">
            <w:pPr>
              <w:rPr>
                <w:rFonts w:ascii="宋体" w:hAnsi="宋体"/>
                <w:b/>
                <w:szCs w:val="21"/>
              </w:rPr>
            </w:pPr>
          </w:p>
          <w:p w:rsidR="008F1472" w:rsidRPr="008F1472" w:rsidRDefault="008F1472" w:rsidP="008F147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 </w:t>
            </w:r>
            <w:r w:rsidRPr="008F1472">
              <w:rPr>
                <w:rFonts w:ascii="宋体" w:hAnsi="宋体" w:hint="eastAsia"/>
                <w:b/>
                <w:bCs/>
                <w:szCs w:val="21"/>
              </w:rPr>
              <w:t>分式的值为0</w:t>
            </w:r>
            <w:r w:rsidR="000D7D41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8F1472" w:rsidRPr="008F1472" w:rsidRDefault="000E2031" w:rsidP="007F6B8D">
            <w:pPr>
              <w:rPr>
                <w:rFonts w:ascii="宋体" w:hAnsi="宋体"/>
                <w:b/>
                <w:szCs w:val="21"/>
              </w:rPr>
            </w:pPr>
            <w:r w:rsidRPr="000E2031">
              <w:rPr>
                <w:rFonts w:ascii="宋体" w:hAnsi="宋体" w:hint="eastAsia"/>
                <w:b/>
                <w:bCs/>
                <w:szCs w:val="21"/>
              </w:rPr>
              <w:t xml:space="preserve">①分子=0  </w:t>
            </w:r>
            <w:r w:rsidR="000D7D4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E2031">
              <w:rPr>
                <w:rFonts w:ascii="宋体" w:hAnsi="宋体" w:hint="eastAsia"/>
                <w:b/>
                <w:bCs/>
                <w:szCs w:val="21"/>
              </w:rPr>
              <w:t>②代入分母≠0  ③最后答案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Pr="00D3003C" w:rsidRDefault="007F6B8D" w:rsidP="007F6B8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6B8D" w:rsidRPr="00D3003C" w:rsidTr="006075A4">
        <w:trPr>
          <w:trHeight w:val="223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ind w:left="118" w:hangingChars="49" w:hanging="118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六</w:t>
            </w:r>
          </w:p>
          <w:p w:rsidR="007F6B8D" w:rsidRDefault="007F6B8D" w:rsidP="007F6B8D">
            <w:pPr>
              <w:widowControl/>
              <w:wordWrap w:val="0"/>
              <w:ind w:left="118" w:hangingChars="49" w:hanging="118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</w:p>
          <w:p w:rsidR="007F6B8D" w:rsidRPr="00565225" w:rsidRDefault="007F6B8D" w:rsidP="007F6B8D">
            <w:pPr>
              <w:widowControl/>
              <w:wordWrap w:val="0"/>
              <w:ind w:left="118" w:hangingChars="49" w:hanging="118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巩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固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提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运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用</w:t>
            </w:r>
          </w:p>
          <w:p w:rsidR="007F6B8D" w:rsidRPr="00565225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拓</w:t>
            </w:r>
          </w:p>
          <w:p w:rsidR="007F6B8D" w:rsidRDefault="007F6B8D" w:rsidP="007F6B8D">
            <w:pPr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6522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展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D7" w:rsidRDefault="00A77BD7" w:rsidP="008F1472">
            <w:pPr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8F1472" w:rsidRPr="008F1472" w:rsidRDefault="008F1472" w:rsidP="008F1472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1、当x为何值时，代数式</w:t>
            </w:r>
            <w:r w:rsidRPr="008F1472">
              <w:rPr>
                <w:rFonts w:ascii="宋体" w:hAnsi="宋体"/>
                <w:position w:val="-16"/>
                <w:sz w:val="24"/>
              </w:rPr>
              <w:object w:dxaOrig="600" w:dyaOrig="400">
                <v:shape id="_x0000_i1526" type="#_x0000_t75" style="width:58.8pt;height:34.8pt" o:ole="">
                  <v:imagedata r:id="rId102" o:title=""/>
                </v:shape>
                <o:OLEObject Type="Embed" ProgID="Equation.3" ShapeID="_x0000_i1526" DrawAspect="Content" ObjectID="_1684780062" r:id="rId103"/>
              </w:object>
            </w: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有意义？</w:t>
            </w:r>
          </w:p>
          <w:p w:rsidR="008F1472" w:rsidRPr="008F1472" w:rsidRDefault="008F1472" w:rsidP="008F1472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2、当x为何值时，分式</w:t>
            </w:r>
            <w:r w:rsidRPr="008F1472">
              <w:rPr>
                <w:rFonts w:ascii="宋体" w:hAnsi="宋体"/>
                <w:position w:val="-16"/>
                <w:sz w:val="24"/>
              </w:rPr>
              <w:object w:dxaOrig="660" w:dyaOrig="400">
                <v:shape id="_x0000_i1527" type="#_x0000_t75" style="width:63.6pt;height:34.8pt" o:ole="">
                  <v:imagedata r:id="rId104" o:title=""/>
                </v:shape>
                <o:OLEObject Type="Embed" ProgID="Equation.3" ShapeID="_x0000_i1527" DrawAspect="Content" ObjectID="_1684780063" r:id="rId105"/>
              </w:object>
            </w: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无意义？</w:t>
            </w:r>
          </w:p>
          <w:p w:rsidR="008F1472" w:rsidRPr="008F1472" w:rsidRDefault="008F1472" w:rsidP="008F1472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3、当x为何值时，分式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400" w:dyaOrig="400">
                <v:shape id="_x0000_i1528" type="#_x0000_t75" style="width:39pt;height:34.8pt" o:ole="">
                  <v:imagedata r:id="rId106" o:title=""/>
                </v:shape>
                <o:OLEObject Type="Embed" ProgID="Equation.3" ShapeID="_x0000_i1528" DrawAspect="Content" ObjectID="_1684780064" r:id="rId107"/>
              </w:object>
            </w: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的值为零？</w:t>
            </w:r>
          </w:p>
          <w:p w:rsidR="007F6B8D" w:rsidRPr="00C9707F" w:rsidRDefault="008F1472" w:rsidP="00C9707F">
            <w:pPr>
              <w:rPr>
                <w:rFonts w:ascii="宋体" w:hAnsi="宋体"/>
                <w:b/>
                <w:bCs/>
                <w:noProof/>
                <w:szCs w:val="21"/>
              </w:rPr>
            </w:pP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4、x为何整数时，分式</w:t>
            </w:r>
            <w:r w:rsidRPr="00B2003C">
              <w:rPr>
                <w:rFonts w:ascii="宋体" w:hAnsi="宋体"/>
                <w:position w:val="-12"/>
                <w:sz w:val="24"/>
              </w:rPr>
              <w:object w:dxaOrig="340" w:dyaOrig="360">
                <v:shape id="_x0000_i1529" type="#_x0000_t75" style="width:33pt;height:30.6pt" o:ole="">
                  <v:imagedata r:id="rId108" o:title=""/>
                </v:shape>
                <o:OLEObject Type="Embed" ProgID="Equation.3" ShapeID="_x0000_i1529" DrawAspect="Content" ObjectID="_1684780065" r:id="rId109"/>
              </w:object>
            </w:r>
            <w:r w:rsidRPr="008F1472">
              <w:rPr>
                <w:rFonts w:ascii="宋体" w:hAnsi="宋体" w:hint="eastAsia"/>
                <w:b/>
                <w:bCs/>
                <w:noProof/>
                <w:szCs w:val="21"/>
              </w:rPr>
              <w:t>的值为整数？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Default="007F6B8D" w:rsidP="007F6B8D">
            <w:pPr>
              <w:rPr>
                <w:rFonts w:ascii="宋体" w:hAnsi="宋体"/>
                <w:sz w:val="18"/>
              </w:rPr>
            </w:pPr>
          </w:p>
          <w:p w:rsidR="006F669C" w:rsidRDefault="006F669C" w:rsidP="007F6B8D">
            <w:pPr>
              <w:rPr>
                <w:rFonts w:ascii="宋体" w:hAnsi="宋体"/>
                <w:sz w:val="18"/>
              </w:rPr>
            </w:pPr>
          </w:p>
          <w:p w:rsidR="006F669C" w:rsidRDefault="006F669C" w:rsidP="007F6B8D">
            <w:pPr>
              <w:rPr>
                <w:rFonts w:ascii="宋体" w:hAnsi="宋体"/>
                <w:sz w:val="18"/>
              </w:rPr>
            </w:pPr>
          </w:p>
          <w:p w:rsidR="006F669C" w:rsidRPr="00CA0CEA" w:rsidRDefault="006F669C" w:rsidP="007F6B8D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8D" w:rsidRDefault="007F6B8D" w:rsidP="007F6B8D">
            <w:pPr>
              <w:wordWrap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7F6B8D" w:rsidRPr="00565225" w:rsidTr="00A77BD7">
        <w:trPr>
          <w:trHeight w:val="359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711B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板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711B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书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711B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设</w:t>
            </w:r>
          </w:p>
          <w:p w:rsidR="007F6B8D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711B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</w:t>
            </w:r>
          </w:p>
          <w:p w:rsidR="007F6B8D" w:rsidRPr="00E711BB" w:rsidRDefault="007F6B8D" w:rsidP="007F6B8D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D7" w:rsidRDefault="006756F2" w:rsidP="007F6B8D">
            <w:pPr>
              <w:ind w:firstLineChars="98" w:firstLine="23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16.1.1分式的概念</w:t>
            </w:r>
          </w:p>
          <w:p w:rsidR="007F6B8D" w:rsidRDefault="006756F2" w:rsidP="006756F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1、分式定义：</w:t>
            </w:r>
          </w:p>
          <w:p w:rsidR="006756F2" w:rsidRDefault="006756F2" w:rsidP="006756F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2、有理式分类：</w:t>
            </w:r>
          </w:p>
          <w:p w:rsidR="006756F2" w:rsidRDefault="006756F2" w:rsidP="006756F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3、分式有意义的条件：</w:t>
            </w:r>
          </w:p>
          <w:p w:rsidR="006756F2" w:rsidRDefault="006756F2" w:rsidP="006756F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4、分式无意义的条件：</w:t>
            </w:r>
          </w:p>
          <w:p w:rsidR="006756F2" w:rsidRPr="006756F2" w:rsidRDefault="006756F2" w:rsidP="006756F2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5、分式值为零的条件：</w:t>
            </w:r>
          </w:p>
          <w:p w:rsidR="00DA3691" w:rsidRDefault="00DA3691" w:rsidP="00A77BD7">
            <w:pPr>
              <w:ind w:firstLineChars="98" w:firstLine="275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77BD7" w:rsidRDefault="00A77BD7" w:rsidP="00DA3691">
            <w:pPr>
              <w:ind w:firstLineChars="98" w:firstLine="275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F6B8D" w:rsidRPr="00565225" w:rsidRDefault="007F6B8D" w:rsidP="0027536E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BD65CC" w:rsidRPr="00404A8F" w:rsidRDefault="00BD65CC" w:rsidP="0074554E"/>
    <w:sectPr w:rsidR="00BD65CC" w:rsidRPr="00404A8F" w:rsidSect="00235326">
      <w:headerReference w:type="default" r:id="rId110"/>
      <w:pgSz w:w="11906" w:h="16838" w:code="9"/>
      <w:pgMar w:top="1338" w:right="964" w:bottom="1712" w:left="1077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F3" w:rsidRDefault="004949F3">
      <w:r>
        <w:separator/>
      </w:r>
    </w:p>
  </w:endnote>
  <w:endnote w:type="continuationSeparator" w:id="0">
    <w:p w:rsidR="004949F3" w:rsidRDefault="004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F3" w:rsidRDefault="004949F3">
      <w:r>
        <w:separator/>
      </w:r>
    </w:p>
  </w:footnote>
  <w:footnote w:type="continuationSeparator" w:id="0">
    <w:p w:rsidR="004949F3" w:rsidRDefault="004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C5" w:rsidRPr="004F3ACF" w:rsidRDefault="006478C5" w:rsidP="004F3ACF">
    <w:pPr>
      <w:pStyle w:val="a5"/>
      <w:jc w:val="center"/>
    </w:pPr>
    <w:r>
      <w:rPr>
        <w:rFonts w:hint="eastAsia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335"/>
    <w:multiLevelType w:val="hybridMultilevel"/>
    <w:tmpl w:val="DA186BEA"/>
    <w:lvl w:ilvl="0" w:tplc="5B88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6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A0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62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08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6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0E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7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844F5"/>
    <w:multiLevelType w:val="hybridMultilevel"/>
    <w:tmpl w:val="45DEC08C"/>
    <w:lvl w:ilvl="0" w:tplc="2BC80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F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F2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F2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E4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B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C4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43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0B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1AE"/>
    <w:multiLevelType w:val="hybridMultilevel"/>
    <w:tmpl w:val="13748756"/>
    <w:lvl w:ilvl="0" w:tplc="52641B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52570B"/>
    <w:multiLevelType w:val="hybridMultilevel"/>
    <w:tmpl w:val="371466BE"/>
    <w:lvl w:ilvl="0" w:tplc="11D20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C86476"/>
    <w:multiLevelType w:val="hybridMultilevel"/>
    <w:tmpl w:val="5D38C35E"/>
    <w:lvl w:ilvl="0" w:tplc="0C92805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F6632C"/>
    <w:multiLevelType w:val="hybridMultilevel"/>
    <w:tmpl w:val="EFF6568A"/>
    <w:lvl w:ilvl="0" w:tplc="5EA0B8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A830BF"/>
    <w:multiLevelType w:val="hybridMultilevel"/>
    <w:tmpl w:val="B0F66986"/>
    <w:lvl w:ilvl="0" w:tplc="C1E868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36947"/>
    <w:multiLevelType w:val="hybridMultilevel"/>
    <w:tmpl w:val="4D90219A"/>
    <w:lvl w:ilvl="0" w:tplc="ECD2D2B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272AEB"/>
    <w:multiLevelType w:val="hybridMultilevel"/>
    <w:tmpl w:val="ECA4D032"/>
    <w:lvl w:ilvl="0" w:tplc="C42EC8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shadow 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C"/>
    <w:rsid w:val="00013DFA"/>
    <w:rsid w:val="00021FED"/>
    <w:rsid w:val="00022C29"/>
    <w:rsid w:val="000238E7"/>
    <w:rsid w:val="000315D0"/>
    <w:rsid w:val="00040024"/>
    <w:rsid w:val="000809C9"/>
    <w:rsid w:val="00094107"/>
    <w:rsid w:val="000A4905"/>
    <w:rsid w:val="000B5CC2"/>
    <w:rsid w:val="000C77DE"/>
    <w:rsid w:val="000D24D0"/>
    <w:rsid w:val="000D5F34"/>
    <w:rsid w:val="000D7D41"/>
    <w:rsid w:val="000E1B98"/>
    <w:rsid w:val="000E2031"/>
    <w:rsid w:val="000E7D90"/>
    <w:rsid w:val="000F7724"/>
    <w:rsid w:val="00102A5F"/>
    <w:rsid w:val="00104A88"/>
    <w:rsid w:val="00107505"/>
    <w:rsid w:val="001154EE"/>
    <w:rsid w:val="00143780"/>
    <w:rsid w:val="0015571F"/>
    <w:rsid w:val="001577FA"/>
    <w:rsid w:val="0016140F"/>
    <w:rsid w:val="00164EDC"/>
    <w:rsid w:val="00175D9D"/>
    <w:rsid w:val="001920E0"/>
    <w:rsid w:val="001966BE"/>
    <w:rsid w:val="001B0D58"/>
    <w:rsid w:val="001C3BEF"/>
    <w:rsid w:val="001C42B2"/>
    <w:rsid w:val="001C65BB"/>
    <w:rsid w:val="001C710B"/>
    <w:rsid w:val="001E38F6"/>
    <w:rsid w:val="002037A8"/>
    <w:rsid w:val="00213015"/>
    <w:rsid w:val="00216467"/>
    <w:rsid w:val="00230F7E"/>
    <w:rsid w:val="00234483"/>
    <w:rsid w:val="00235326"/>
    <w:rsid w:val="00256E64"/>
    <w:rsid w:val="0026635B"/>
    <w:rsid w:val="00267DD0"/>
    <w:rsid w:val="0027536E"/>
    <w:rsid w:val="002907D1"/>
    <w:rsid w:val="002A07C5"/>
    <w:rsid w:val="002B124F"/>
    <w:rsid w:val="002C5826"/>
    <w:rsid w:val="002D3E3E"/>
    <w:rsid w:val="002D59B3"/>
    <w:rsid w:val="002E49F0"/>
    <w:rsid w:val="003014C0"/>
    <w:rsid w:val="0030281C"/>
    <w:rsid w:val="00305173"/>
    <w:rsid w:val="00313E4E"/>
    <w:rsid w:val="003209D1"/>
    <w:rsid w:val="00350DC4"/>
    <w:rsid w:val="00365636"/>
    <w:rsid w:val="003752AF"/>
    <w:rsid w:val="00376330"/>
    <w:rsid w:val="00384D99"/>
    <w:rsid w:val="003A6B88"/>
    <w:rsid w:val="003C0219"/>
    <w:rsid w:val="003C0DC2"/>
    <w:rsid w:val="003C5816"/>
    <w:rsid w:val="003C6E28"/>
    <w:rsid w:val="003E309B"/>
    <w:rsid w:val="003F6EB7"/>
    <w:rsid w:val="00404A8F"/>
    <w:rsid w:val="0044156A"/>
    <w:rsid w:val="004463DC"/>
    <w:rsid w:val="004612F1"/>
    <w:rsid w:val="004756EA"/>
    <w:rsid w:val="0048172B"/>
    <w:rsid w:val="0048622F"/>
    <w:rsid w:val="004949F3"/>
    <w:rsid w:val="004A1D4F"/>
    <w:rsid w:val="004C6C07"/>
    <w:rsid w:val="004D1399"/>
    <w:rsid w:val="004D59A5"/>
    <w:rsid w:val="004E13D0"/>
    <w:rsid w:val="004E1A73"/>
    <w:rsid w:val="004E3F7F"/>
    <w:rsid w:val="004F3ACF"/>
    <w:rsid w:val="00526A85"/>
    <w:rsid w:val="00530A0A"/>
    <w:rsid w:val="00534873"/>
    <w:rsid w:val="00537063"/>
    <w:rsid w:val="00540153"/>
    <w:rsid w:val="00541427"/>
    <w:rsid w:val="00556EA9"/>
    <w:rsid w:val="00565225"/>
    <w:rsid w:val="00581707"/>
    <w:rsid w:val="005925A6"/>
    <w:rsid w:val="005D248E"/>
    <w:rsid w:val="005E3F3B"/>
    <w:rsid w:val="005F25A4"/>
    <w:rsid w:val="005F3336"/>
    <w:rsid w:val="00601263"/>
    <w:rsid w:val="0060193F"/>
    <w:rsid w:val="006075A4"/>
    <w:rsid w:val="00607658"/>
    <w:rsid w:val="00607FAB"/>
    <w:rsid w:val="00611872"/>
    <w:rsid w:val="00616931"/>
    <w:rsid w:val="006345D0"/>
    <w:rsid w:val="00636224"/>
    <w:rsid w:val="00636BB1"/>
    <w:rsid w:val="00640F89"/>
    <w:rsid w:val="006478C5"/>
    <w:rsid w:val="00647F9E"/>
    <w:rsid w:val="006529C9"/>
    <w:rsid w:val="00656F6E"/>
    <w:rsid w:val="006621C9"/>
    <w:rsid w:val="00665073"/>
    <w:rsid w:val="00667CFE"/>
    <w:rsid w:val="006756F2"/>
    <w:rsid w:val="00682C2E"/>
    <w:rsid w:val="00683E27"/>
    <w:rsid w:val="0068485F"/>
    <w:rsid w:val="0069485E"/>
    <w:rsid w:val="006A3112"/>
    <w:rsid w:val="006B04CC"/>
    <w:rsid w:val="006C6F4F"/>
    <w:rsid w:val="006D4A70"/>
    <w:rsid w:val="006E7034"/>
    <w:rsid w:val="006F669C"/>
    <w:rsid w:val="00715D75"/>
    <w:rsid w:val="00721300"/>
    <w:rsid w:val="0073171A"/>
    <w:rsid w:val="00734150"/>
    <w:rsid w:val="0074554E"/>
    <w:rsid w:val="00751DCC"/>
    <w:rsid w:val="00763B8B"/>
    <w:rsid w:val="007738D4"/>
    <w:rsid w:val="007754C3"/>
    <w:rsid w:val="00780CB3"/>
    <w:rsid w:val="007A4364"/>
    <w:rsid w:val="007B4430"/>
    <w:rsid w:val="007B6759"/>
    <w:rsid w:val="007D4CC5"/>
    <w:rsid w:val="007D6037"/>
    <w:rsid w:val="007E5359"/>
    <w:rsid w:val="007F2A7E"/>
    <w:rsid w:val="007F34D8"/>
    <w:rsid w:val="007F6B8D"/>
    <w:rsid w:val="00807150"/>
    <w:rsid w:val="00814BB6"/>
    <w:rsid w:val="00821065"/>
    <w:rsid w:val="00823E51"/>
    <w:rsid w:val="0083711F"/>
    <w:rsid w:val="0085007E"/>
    <w:rsid w:val="00854166"/>
    <w:rsid w:val="008658D2"/>
    <w:rsid w:val="008821CC"/>
    <w:rsid w:val="008A0799"/>
    <w:rsid w:val="008A56AE"/>
    <w:rsid w:val="008B0567"/>
    <w:rsid w:val="008B3961"/>
    <w:rsid w:val="008C3435"/>
    <w:rsid w:val="008E1A66"/>
    <w:rsid w:val="008E7E92"/>
    <w:rsid w:val="008F1472"/>
    <w:rsid w:val="008F2EA6"/>
    <w:rsid w:val="008F5DA6"/>
    <w:rsid w:val="008F6041"/>
    <w:rsid w:val="008F73C4"/>
    <w:rsid w:val="009220B7"/>
    <w:rsid w:val="00940C54"/>
    <w:rsid w:val="00946114"/>
    <w:rsid w:val="00947A2A"/>
    <w:rsid w:val="0095330A"/>
    <w:rsid w:val="00955F50"/>
    <w:rsid w:val="00956712"/>
    <w:rsid w:val="009774EE"/>
    <w:rsid w:val="009B1E58"/>
    <w:rsid w:val="009D65A5"/>
    <w:rsid w:val="009E419C"/>
    <w:rsid w:val="009E4DA9"/>
    <w:rsid w:val="009E6368"/>
    <w:rsid w:val="009E66C2"/>
    <w:rsid w:val="009F09F5"/>
    <w:rsid w:val="009F690B"/>
    <w:rsid w:val="00A06F7C"/>
    <w:rsid w:val="00A146D8"/>
    <w:rsid w:val="00A1577B"/>
    <w:rsid w:val="00A17C66"/>
    <w:rsid w:val="00A30C82"/>
    <w:rsid w:val="00A37679"/>
    <w:rsid w:val="00A44A75"/>
    <w:rsid w:val="00A51BF8"/>
    <w:rsid w:val="00A77BD7"/>
    <w:rsid w:val="00A83A30"/>
    <w:rsid w:val="00A97685"/>
    <w:rsid w:val="00AC0CC1"/>
    <w:rsid w:val="00AC797C"/>
    <w:rsid w:val="00B14678"/>
    <w:rsid w:val="00B2003C"/>
    <w:rsid w:val="00B638C7"/>
    <w:rsid w:val="00B75BBB"/>
    <w:rsid w:val="00B76807"/>
    <w:rsid w:val="00B82C8F"/>
    <w:rsid w:val="00B86783"/>
    <w:rsid w:val="00B90140"/>
    <w:rsid w:val="00B93F54"/>
    <w:rsid w:val="00BA6515"/>
    <w:rsid w:val="00BA7D8B"/>
    <w:rsid w:val="00BB1385"/>
    <w:rsid w:val="00BB5353"/>
    <w:rsid w:val="00BC061A"/>
    <w:rsid w:val="00BC1639"/>
    <w:rsid w:val="00BD10EB"/>
    <w:rsid w:val="00BD65CC"/>
    <w:rsid w:val="00BE1952"/>
    <w:rsid w:val="00BF1502"/>
    <w:rsid w:val="00C00C2C"/>
    <w:rsid w:val="00C03700"/>
    <w:rsid w:val="00C11080"/>
    <w:rsid w:val="00C21728"/>
    <w:rsid w:val="00C22535"/>
    <w:rsid w:val="00C26C24"/>
    <w:rsid w:val="00C34AE2"/>
    <w:rsid w:val="00C74D1C"/>
    <w:rsid w:val="00C9043D"/>
    <w:rsid w:val="00C9707F"/>
    <w:rsid w:val="00CA03E3"/>
    <w:rsid w:val="00CA0410"/>
    <w:rsid w:val="00CA0CEA"/>
    <w:rsid w:val="00CB30DF"/>
    <w:rsid w:val="00CC7D55"/>
    <w:rsid w:val="00CD2B87"/>
    <w:rsid w:val="00CD2E21"/>
    <w:rsid w:val="00D01C0F"/>
    <w:rsid w:val="00D21515"/>
    <w:rsid w:val="00D3003C"/>
    <w:rsid w:val="00D31429"/>
    <w:rsid w:val="00D43542"/>
    <w:rsid w:val="00D652A4"/>
    <w:rsid w:val="00D662E7"/>
    <w:rsid w:val="00D7218A"/>
    <w:rsid w:val="00D73379"/>
    <w:rsid w:val="00D904E9"/>
    <w:rsid w:val="00D916BE"/>
    <w:rsid w:val="00DA3691"/>
    <w:rsid w:val="00DB0E12"/>
    <w:rsid w:val="00DC6256"/>
    <w:rsid w:val="00DE1332"/>
    <w:rsid w:val="00DE7311"/>
    <w:rsid w:val="00DF3F61"/>
    <w:rsid w:val="00E23FCF"/>
    <w:rsid w:val="00E36A1C"/>
    <w:rsid w:val="00E5589C"/>
    <w:rsid w:val="00E711BB"/>
    <w:rsid w:val="00E85E5F"/>
    <w:rsid w:val="00E91FCB"/>
    <w:rsid w:val="00E9600D"/>
    <w:rsid w:val="00E97496"/>
    <w:rsid w:val="00EA1B65"/>
    <w:rsid w:val="00EA42F6"/>
    <w:rsid w:val="00EA70FA"/>
    <w:rsid w:val="00EB4D5C"/>
    <w:rsid w:val="00EE365F"/>
    <w:rsid w:val="00EE555A"/>
    <w:rsid w:val="00EE5DC4"/>
    <w:rsid w:val="00EF3CB7"/>
    <w:rsid w:val="00F06956"/>
    <w:rsid w:val="00F10862"/>
    <w:rsid w:val="00F141B4"/>
    <w:rsid w:val="00F25CB1"/>
    <w:rsid w:val="00F30718"/>
    <w:rsid w:val="00F307F4"/>
    <w:rsid w:val="00F37461"/>
    <w:rsid w:val="00F6153F"/>
    <w:rsid w:val="00F815A1"/>
    <w:rsid w:val="00F946B0"/>
    <w:rsid w:val="00FA09EF"/>
    <w:rsid w:val="00FA56DD"/>
    <w:rsid w:val="00FA5F00"/>
    <w:rsid w:val="00FB5200"/>
    <w:rsid w:val="00FB65A1"/>
    <w:rsid w:val="00FB7BDC"/>
    <w:rsid w:val="00FE1852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v:shadow color="silver"/>
    </o:shapedefaults>
    <o:shapelayout v:ext="edit">
      <o:idmap v:ext="edit" data="1"/>
    </o:shapelayout>
  </w:shapeDefaults>
  <w:decimalSymbol w:val="."/>
  <w:listSeparator w:val=","/>
  <w14:docId w14:val="60B7266C"/>
  <w15:chartTrackingRefBased/>
  <w15:docId w15:val="{10F6FC9E-F699-43AB-B3E3-D247047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1C42B2"/>
    <w:pPr>
      <w:ind w:firstLine="435"/>
    </w:pPr>
    <w:rPr>
      <w:rFonts w:eastAsia="黑体"/>
      <w:b/>
      <w:bCs/>
      <w:sz w:val="24"/>
    </w:rPr>
  </w:style>
  <w:style w:type="character" w:styleId="a7">
    <w:name w:val="page number"/>
    <w:basedOn w:val="a0"/>
    <w:rsid w:val="00CA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theme" Target="theme/theme1.xml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102" Type="http://schemas.openxmlformats.org/officeDocument/2006/relationships/image" Target="media/image4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6.bin"/><Relationship Id="rId108" Type="http://schemas.openxmlformats.org/officeDocument/2006/relationships/image" Target="media/image44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5.wmf"/><Relationship Id="rId110" Type="http://schemas.openxmlformats.org/officeDocument/2006/relationships/header" Target="header1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9" Type="http://schemas.openxmlformats.org/officeDocument/2006/relationships/image" Target="media/image4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5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3703</Characters>
  <Application>Microsoft Office Word</Application>
  <DocSecurity>0</DocSecurity>
  <Lines>30</Lines>
  <Paragraphs>8</Paragraphs>
  <ScaleCrop>false</ScaleCrop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2007-08-08T05:15:00Z</cp:lastPrinted>
  <dcterms:created xsi:type="dcterms:W3CDTF">2021-06-09T13:39:00Z</dcterms:created>
  <dcterms:modified xsi:type="dcterms:W3CDTF">2021-06-09T13:39:00Z</dcterms:modified>
  <cp:category/>
  <cp:contentStatus/>
</cp:coreProperties>
</file>